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B817" w14:textId="54F32A92" w:rsidR="0059477B" w:rsidRPr="003276B5" w:rsidRDefault="00707758" w:rsidP="00707758">
      <w:pPr>
        <w:jc w:val="center"/>
        <w:rPr>
          <w:b/>
          <w:bCs/>
        </w:rPr>
      </w:pPr>
      <w:r w:rsidRPr="003276B5">
        <w:rPr>
          <w:b/>
          <w:bCs/>
        </w:rPr>
        <w:t>OMOKOROA BOAT CLUB INC,</w:t>
      </w:r>
    </w:p>
    <w:p w14:paraId="2EA79362" w14:textId="77777777" w:rsidR="003276B5" w:rsidRPr="003276B5" w:rsidRDefault="003276B5" w:rsidP="00707758">
      <w:pPr>
        <w:jc w:val="center"/>
        <w:rPr>
          <w:b/>
          <w:bCs/>
        </w:rPr>
      </w:pPr>
      <w:r w:rsidRPr="003276B5">
        <w:rPr>
          <w:b/>
          <w:bCs/>
        </w:rPr>
        <w:t xml:space="preserve">MINUTES OF THE ANNUAL GENERAL MEETING HELD ON UNDAY 27 JUNE 2021 AT 3.00PM IN THE </w:t>
      </w:r>
    </w:p>
    <w:p w14:paraId="0FB50D11" w14:textId="725E81D4" w:rsidR="003276B5" w:rsidRPr="003276B5" w:rsidRDefault="003276B5" w:rsidP="00707758">
      <w:pPr>
        <w:jc w:val="center"/>
        <w:rPr>
          <w:b/>
          <w:bCs/>
        </w:rPr>
      </w:pPr>
      <w:r w:rsidRPr="003276B5">
        <w:rPr>
          <w:b/>
          <w:bCs/>
        </w:rPr>
        <w:t>CLUB ROOMS</w:t>
      </w:r>
    </w:p>
    <w:p w14:paraId="05A71F1C" w14:textId="77777777" w:rsidR="004313DB" w:rsidRPr="00DE1216" w:rsidRDefault="004313DB" w:rsidP="004313DB">
      <w:pPr>
        <w:jc w:val="center"/>
        <w:rPr>
          <w:rFonts w:ascii="Tahoma" w:hAnsi="Tahoma" w:cs="Tahoma"/>
        </w:rPr>
      </w:pPr>
    </w:p>
    <w:p w14:paraId="05A71F1D" w14:textId="6B76C3C7" w:rsidR="004313DB" w:rsidRPr="00AD3865" w:rsidRDefault="004313DB" w:rsidP="004313DB">
      <w:pPr>
        <w:rPr>
          <w:rFonts w:cstheme="minorHAnsi"/>
          <w:b/>
        </w:rPr>
      </w:pPr>
    </w:p>
    <w:p w14:paraId="05A71F1E" w14:textId="5AAABB8B" w:rsidR="004313DB" w:rsidRDefault="004313DB" w:rsidP="00125A42">
      <w:pPr>
        <w:ind w:left="1440" w:hanging="1440"/>
        <w:rPr>
          <w:rFonts w:cstheme="minorHAnsi"/>
        </w:rPr>
      </w:pPr>
      <w:r w:rsidRPr="004D52FA">
        <w:rPr>
          <w:rFonts w:cstheme="minorHAnsi"/>
          <w:b/>
          <w:bCs/>
        </w:rPr>
        <w:t>WELCOME</w:t>
      </w:r>
      <w:r w:rsidR="004D52FA">
        <w:rPr>
          <w:rFonts w:cstheme="minorHAnsi"/>
          <w:b/>
          <w:bCs/>
        </w:rPr>
        <w:t>:</w:t>
      </w:r>
      <w:r w:rsidR="004D52FA">
        <w:rPr>
          <w:rFonts w:cstheme="minorHAnsi"/>
          <w:b/>
          <w:bCs/>
        </w:rPr>
        <w:tab/>
      </w:r>
      <w:r w:rsidR="0061592D">
        <w:rPr>
          <w:rFonts w:cstheme="minorHAnsi"/>
        </w:rPr>
        <w:t>The Commodore</w:t>
      </w:r>
      <w:r w:rsidR="004D52FA">
        <w:rPr>
          <w:rFonts w:cstheme="minorHAnsi"/>
        </w:rPr>
        <w:t>, Steve Willoughby, welcomes all members to the 38</w:t>
      </w:r>
      <w:r w:rsidR="004D52FA" w:rsidRPr="004D52FA">
        <w:rPr>
          <w:rFonts w:cstheme="minorHAnsi"/>
          <w:vertAlign w:val="superscript"/>
        </w:rPr>
        <w:t>th</w:t>
      </w:r>
      <w:r w:rsidR="004D52FA">
        <w:rPr>
          <w:rFonts w:cstheme="minorHAnsi"/>
        </w:rPr>
        <w:t xml:space="preserve"> Annual General Meeting held in the Club</w:t>
      </w:r>
      <w:r w:rsidR="00125A42">
        <w:rPr>
          <w:rFonts w:cstheme="minorHAnsi"/>
        </w:rPr>
        <w:t>, and thanked them for taking the time to attend.</w:t>
      </w:r>
    </w:p>
    <w:p w14:paraId="7B39B7F7" w14:textId="70538719" w:rsidR="00125A42" w:rsidRDefault="00125A42" w:rsidP="00125A42">
      <w:pPr>
        <w:ind w:left="1440" w:hanging="1440"/>
        <w:rPr>
          <w:rFonts w:cstheme="minorHAnsi"/>
        </w:rPr>
      </w:pPr>
    </w:p>
    <w:p w14:paraId="4F72BA66" w14:textId="39EC1F65" w:rsidR="00125A42" w:rsidRPr="001E6A99" w:rsidRDefault="00125A42" w:rsidP="00125A42">
      <w:pPr>
        <w:ind w:left="1440" w:hanging="1440"/>
        <w:rPr>
          <w:rFonts w:cstheme="minorHAnsi"/>
        </w:rPr>
      </w:pPr>
      <w:r w:rsidRPr="00125A42">
        <w:rPr>
          <w:rFonts w:cstheme="minorHAnsi"/>
          <w:b/>
          <w:bCs/>
        </w:rPr>
        <w:t>PRESENT:</w:t>
      </w:r>
      <w:r>
        <w:rPr>
          <w:rFonts w:cstheme="minorHAnsi"/>
          <w:b/>
          <w:bCs/>
        </w:rPr>
        <w:tab/>
      </w:r>
      <w:r w:rsidR="001E6A99">
        <w:rPr>
          <w:rFonts w:cstheme="minorHAnsi"/>
        </w:rPr>
        <w:t xml:space="preserve">There </w:t>
      </w:r>
      <w:r w:rsidR="0061592D">
        <w:rPr>
          <w:rFonts w:cstheme="minorHAnsi"/>
        </w:rPr>
        <w:t>were 57</w:t>
      </w:r>
      <w:r w:rsidR="001E6A99">
        <w:rPr>
          <w:rFonts w:cstheme="minorHAnsi"/>
        </w:rPr>
        <w:t xml:space="preserve"> members in attendance.</w:t>
      </w:r>
    </w:p>
    <w:p w14:paraId="4F914A77" w14:textId="77777777" w:rsidR="00CB4E62" w:rsidRPr="00AD3865" w:rsidRDefault="00CB4E62" w:rsidP="00CB4E62">
      <w:pPr>
        <w:pStyle w:val="ListParagraph"/>
        <w:rPr>
          <w:rFonts w:cstheme="minorHAnsi"/>
        </w:rPr>
      </w:pPr>
    </w:p>
    <w:p w14:paraId="75053DEC" w14:textId="0C88B17E" w:rsidR="00CB4E62" w:rsidRDefault="004313DB" w:rsidP="001E6A99">
      <w:pPr>
        <w:rPr>
          <w:rFonts w:cstheme="minorHAnsi"/>
        </w:rPr>
      </w:pPr>
      <w:r w:rsidRPr="001E6A99">
        <w:rPr>
          <w:rFonts w:cstheme="minorHAnsi"/>
          <w:b/>
          <w:bCs/>
        </w:rPr>
        <w:t>APOLOGIES</w:t>
      </w:r>
      <w:r w:rsidR="001E6A99">
        <w:rPr>
          <w:rFonts w:cstheme="minorHAnsi"/>
          <w:b/>
          <w:bCs/>
        </w:rPr>
        <w:t>:</w:t>
      </w:r>
      <w:r w:rsidR="001E6A99">
        <w:rPr>
          <w:rFonts w:cstheme="minorHAnsi"/>
          <w:b/>
          <w:bCs/>
        </w:rPr>
        <w:tab/>
      </w:r>
      <w:r w:rsidR="001E6A99">
        <w:rPr>
          <w:rFonts w:cstheme="minorHAnsi"/>
        </w:rPr>
        <w:t>Apologies were received from</w:t>
      </w:r>
      <w:r w:rsidR="006D2161">
        <w:rPr>
          <w:rFonts w:cstheme="minorHAnsi"/>
        </w:rPr>
        <w:t xml:space="preserve"> Gra</w:t>
      </w:r>
      <w:r w:rsidR="00FF6FB9">
        <w:rPr>
          <w:rFonts w:cstheme="minorHAnsi"/>
        </w:rPr>
        <w:t>e</w:t>
      </w:r>
      <w:r w:rsidR="006D2161">
        <w:rPr>
          <w:rFonts w:cstheme="minorHAnsi"/>
        </w:rPr>
        <w:t>m</w:t>
      </w:r>
      <w:r w:rsidR="00FF6FB9">
        <w:rPr>
          <w:rFonts w:cstheme="minorHAnsi"/>
        </w:rPr>
        <w:t>e</w:t>
      </w:r>
      <w:r w:rsidR="006D2161">
        <w:rPr>
          <w:rFonts w:cstheme="minorHAnsi"/>
        </w:rPr>
        <w:t xml:space="preserve"> and Diane Cheeseman and John Kemp</w:t>
      </w:r>
    </w:p>
    <w:p w14:paraId="5FEF537E" w14:textId="727CFC42" w:rsidR="006D2161" w:rsidRDefault="006D2161" w:rsidP="001E6A9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B6904">
        <w:rPr>
          <w:rFonts w:cstheme="minorHAnsi"/>
        </w:rPr>
        <w:t xml:space="preserve">Moved: H Reynolds </w:t>
      </w:r>
      <w:r w:rsidR="00AB6904">
        <w:rPr>
          <w:rFonts w:cstheme="minorHAnsi"/>
        </w:rPr>
        <w:tab/>
        <w:t>Seconded: J Budden</w:t>
      </w:r>
    </w:p>
    <w:p w14:paraId="7998C688" w14:textId="3D36A080" w:rsidR="00CB4E62" w:rsidRPr="00FF6FB9" w:rsidRDefault="006D2161" w:rsidP="00FF6FB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5A71F20" w14:textId="25719F6B" w:rsidR="004313DB" w:rsidRPr="00FF6FB9" w:rsidRDefault="004313DB" w:rsidP="00FF6FB9">
      <w:pPr>
        <w:rPr>
          <w:rFonts w:cstheme="minorHAnsi"/>
          <w:b/>
          <w:bCs/>
        </w:rPr>
      </w:pPr>
      <w:r w:rsidRPr="00FF6FB9">
        <w:rPr>
          <w:rFonts w:cstheme="minorHAnsi"/>
          <w:b/>
          <w:bCs/>
        </w:rPr>
        <w:t xml:space="preserve">MINUTES OF PREVIOUS ANNUAL GENERAL MEETING </w:t>
      </w:r>
    </w:p>
    <w:p w14:paraId="5BF6D66C" w14:textId="77777777" w:rsidR="00102EDB" w:rsidRDefault="00102EDB" w:rsidP="00102EDB">
      <w:pPr>
        <w:pStyle w:val="ListParagraph"/>
        <w:spacing w:line="240" w:lineRule="auto"/>
        <w:rPr>
          <w:rFonts w:cs="Tahoma"/>
        </w:rPr>
      </w:pPr>
    </w:p>
    <w:p w14:paraId="2E9DF78F" w14:textId="77777777" w:rsidR="00E1565F" w:rsidRPr="00511306" w:rsidRDefault="00102EDB" w:rsidP="00511306">
      <w:pPr>
        <w:spacing w:line="240" w:lineRule="auto"/>
        <w:ind w:left="1440" w:hanging="1440"/>
        <w:rPr>
          <w:rFonts w:cs="Tahoma"/>
        </w:rPr>
      </w:pPr>
      <w:r w:rsidRPr="00511306">
        <w:rPr>
          <w:rFonts w:cs="Tahoma"/>
        </w:rPr>
        <w:t xml:space="preserve">Motion:  </w:t>
      </w:r>
      <w:r w:rsidRPr="00511306">
        <w:rPr>
          <w:rFonts w:cs="Tahoma"/>
        </w:rPr>
        <w:tab/>
        <w:t xml:space="preserve">That the Minutes </w:t>
      </w:r>
      <w:r w:rsidR="00861ECA" w:rsidRPr="00511306">
        <w:rPr>
          <w:rFonts w:cs="Tahoma"/>
        </w:rPr>
        <w:t xml:space="preserve">of the meeting held on 28 June 2020 </w:t>
      </w:r>
      <w:r w:rsidRPr="00511306">
        <w:rPr>
          <w:rFonts w:cs="Tahoma"/>
        </w:rPr>
        <w:t>as circulated</w:t>
      </w:r>
      <w:r w:rsidR="00861ECA" w:rsidRPr="00511306">
        <w:rPr>
          <w:rFonts w:cs="Tahoma"/>
        </w:rPr>
        <w:t>,</w:t>
      </w:r>
      <w:r w:rsidRPr="00511306">
        <w:rPr>
          <w:rFonts w:cs="Tahoma"/>
        </w:rPr>
        <w:t xml:space="preserve"> be taken as read and that they are a true and proper record.</w:t>
      </w:r>
    </w:p>
    <w:p w14:paraId="57E4DE40" w14:textId="2DDA6694" w:rsidR="00102EDB" w:rsidRDefault="00102EDB" w:rsidP="00102EDB">
      <w:pPr>
        <w:pStyle w:val="ListParagraph"/>
        <w:spacing w:line="240" w:lineRule="auto"/>
        <w:ind w:left="2160" w:hanging="144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789112D0" w14:textId="07E46E23" w:rsidR="00CB4E62" w:rsidRDefault="00102EDB" w:rsidP="00506695">
      <w:pPr>
        <w:pStyle w:val="ListParagraph"/>
        <w:spacing w:line="240" w:lineRule="auto"/>
        <w:ind w:left="5040"/>
        <w:rPr>
          <w:rFonts w:cs="Tahoma"/>
        </w:rPr>
      </w:pPr>
      <w:r>
        <w:rPr>
          <w:rFonts w:cs="Tahoma"/>
        </w:rPr>
        <w:t>Moved:</w:t>
      </w:r>
      <w:r w:rsidR="0061592D">
        <w:rPr>
          <w:rFonts w:cs="Tahoma"/>
        </w:rPr>
        <w:tab/>
        <w:t xml:space="preserve"> J</w:t>
      </w:r>
      <w:r w:rsidR="00506695">
        <w:rPr>
          <w:rFonts w:cs="Tahoma"/>
        </w:rPr>
        <w:t xml:space="preserve"> Budden</w:t>
      </w:r>
      <w:r>
        <w:rPr>
          <w:rFonts w:cs="Tahoma"/>
        </w:rPr>
        <w:t xml:space="preserve">         Seconded:  </w:t>
      </w:r>
      <w:r w:rsidR="00506695">
        <w:rPr>
          <w:rFonts w:cs="Tahoma"/>
        </w:rPr>
        <w:t>T Raeburn</w:t>
      </w:r>
    </w:p>
    <w:p w14:paraId="3B3187E1" w14:textId="5D1CEDF3" w:rsidR="008B45D4" w:rsidRPr="008B45D4" w:rsidRDefault="008B45D4" w:rsidP="00506695">
      <w:pPr>
        <w:pStyle w:val="ListParagraph"/>
        <w:spacing w:line="240" w:lineRule="auto"/>
        <w:ind w:left="5040"/>
        <w:rPr>
          <w:rFonts w:cs="Tahoma"/>
          <w:b/>
          <w:bCs/>
        </w:rPr>
      </w:pPr>
      <w:r>
        <w:rPr>
          <w:rFonts w:cs="Tahoma"/>
          <w:b/>
          <w:bCs/>
        </w:rPr>
        <w:t>Carried</w:t>
      </w:r>
    </w:p>
    <w:p w14:paraId="3E846579" w14:textId="77777777" w:rsidR="00861ECA" w:rsidRPr="00861ECA" w:rsidRDefault="00861ECA" w:rsidP="00861ECA">
      <w:pPr>
        <w:pStyle w:val="ListParagraph"/>
        <w:spacing w:line="240" w:lineRule="auto"/>
        <w:ind w:left="5040" w:firstLine="720"/>
        <w:rPr>
          <w:rFonts w:cs="Tahoma"/>
        </w:rPr>
      </w:pPr>
    </w:p>
    <w:p w14:paraId="05A71F21" w14:textId="3D3CE896" w:rsidR="004313DB" w:rsidRDefault="004313DB" w:rsidP="00D34A18">
      <w:pPr>
        <w:rPr>
          <w:rFonts w:cstheme="minorHAnsi"/>
          <w:b/>
          <w:bCs/>
        </w:rPr>
      </w:pPr>
      <w:r w:rsidRPr="00D34A18">
        <w:rPr>
          <w:rFonts w:cstheme="minorHAnsi"/>
          <w:b/>
          <w:bCs/>
        </w:rPr>
        <w:t>COMMODORE’S REPORT</w:t>
      </w:r>
    </w:p>
    <w:p w14:paraId="64B3A492" w14:textId="5ABD6C53" w:rsidR="00D34A18" w:rsidRDefault="00D34A18" w:rsidP="00D34A18">
      <w:pPr>
        <w:rPr>
          <w:rFonts w:cstheme="minorHAnsi"/>
          <w:b/>
          <w:bCs/>
        </w:rPr>
      </w:pPr>
    </w:p>
    <w:p w14:paraId="2FF18C96" w14:textId="1B9365A4" w:rsidR="00D34A18" w:rsidRDefault="00D34A18" w:rsidP="00D34A18">
      <w:pPr>
        <w:rPr>
          <w:rFonts w:cstheme="minorHAnsi"/>
        </w:rPr>
      </w:pPr>
      <w:r>
        <w:rPr>
          <w:rFonts w:cstheme="minorHAnsi"/>
        </w:rPr>
        <w:t>Steve Willoughby presented his Commodore’s report for the year 3</w:t>
      </w:r>
      <w:r w:rsidR="002F2A61">
        <w:rPr>
          <w:rFonts w:cstheme="minorHAnsi"/>
        </w:rPr>
        <w:t>0 June 2020.  The report had been circulated to all members prior to the meeting</w:t>
      </w:r>
      <w:r w:rsidR="00E3226B">
        <w:rPr>
          <w:rFonts w:cstheme="minorHAnsi"/>
        </w:rPr>
        <w:t>.</w:t>
      </w:r>
    </w:p>
    <w:p w14:paraId="5A0AD48C" w14:textId="40A0E9C5" w:rsidR="002F2A61" w:rsidRDefault="002F2A61" w:rsidP="00D34A18">
      <w:pPr>
        <w:rPr>
          <w:rFonts w:cstheme="minorHAnsi"/>
        </w:rPr>
      </w:pPr>
    </w:p>
    <w:p w14:paraId="78351350" w14:textId="23B9B5C2" w:rsidR="00264117" w:rsidRDefault="00264117" w:rsidP="00D34A18">
      <w:pPr>
        <w:rPr>
          <w:rFonts w:cstheme="minorHAnsi"/>
        </w:rPr>
      </w:pPr>
      <w:r>
        <w:rPr>
          <w:rFonts w:cstheme="minorHAnsi"/>
        </w:rPr>
        <w:t>Motion:</w:t>
      </w:r>
      <w:r>
        <w:rPr>
          <w:rFonts w:cstheme="minorHAnsi"/>
        </w:rPr>
        <w:tab/>
      </w:r>
      <w:r w:rsidR="0098638F">
        <w:rPr>
          <w:rFonts w:cstheme="minorHAnsi"/>
        </w:rPr>
        <w:tab/>
        <w:t>That the Commodore’s report be accepted.</w:t>
      </w:r>
    </w:p>
    <w:p w14:paraId="267EA5E6" w14:textId="1B624872" w:rsidR="0098638F" w:rsidRDefault="0098638F" w:rsidP="00D34A1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Moved: </w:t>
      </w:r>
      <w:r w:rsidR="00F123C0">
        <w:rPr>
          <w:rFonts w:cstheme="minorHAnsi"/>
        </w:rPr>
        <w:t xml:space="preserve">J Budden </w:t>
      </w:r>
      <w:r w:rsidR="00F123C0">
        <w:rPr>
          <w:rFonts w:cstheme="minorHAnsi"/>
        </w:rPr>
        <w:tab/>
        <w:t>Seconded: S Aldridge</w:t>
      </w:r>
    </w:p>
    <w:p w14:paraId="2481FDEE" w14:textId="28A22D32" w:rsidR="00F123C0" w:rsidRDefault="00F123C0" w:rsidP="00D34A18">
      <w:pPr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>Carried</w:t>
      </w:r>
    </w:p>
    <w:p w14:paraId="70ACA742" w14:textId="77777777" w:rsidR="00F123C0" w:rsidRPr="00F123C0" w:rsidRDefault="00F123C0" w:rsidP="00D34A18">
      <w:pPr>
        <w:rPr>
          <w:rFonts w:cstheme="minorHAnsi"/>
          <w:b/>
          <w:bCs/>
        </w:rPr>
      </w:pPr>
    </w:p>
    <w:p w14:paraId="67038451" w14:textId="0B4E0B2B" w:rsidR="00F123C0" w:rsidRPr="00C23CF2" w:rsidRDefault="004313DB" w:rsidP="00F123C0">
      <w:pPr>
        <w:rPr>
          <w:rFonts w:cstheme="minorHAnsi"/>
          <w:b/>
          <w:bCs/>
        </w:rPr>
      </w:pPr>
      <w:r w:rsidRPr="00C23CF2">
        <w:rPr>
          <w:rFonts w:cstheme="minorHAnsi"/>
          <w:b/>
          <w:bCs/>
        </w:rPr>
        <w:t xml:space="preserve">FINANCIAL REPORT </w:t>
      </w:r>
    </w:p>
    <w:p w14:paraId="4C0F3674" w14:textId="7EA8E511" w:rsidR="00E918EA" w:rsidRDefault="00E918EA" w:rsidP="00F123C0">
      <w:pPr>
        <w:rPr>
          <w:rFonts w:cstheme="minorHAnsi"/>
        </w:rPr>
      </w:pPr>
    </w:p>
    <w:p w14:paraId="3068B0B7" w14:textId="1EB29088" w:rsidR="00E918EA" w:rsidRDefault="00E918EA" w:rsidP="00F123C0">
      <w:pPr>
        <w:rPr>
          <w:rFonts w:cstheme="minorHAnsi"/>
        </w:rPr>
      </w:pPr>
      <w:r>
        <w:rPr>
          <w:rFonts w:cstheme="minorHAnsi"/>
        </w:rPr>
        <w:t>The Financial report had been circulated to all members and there were no matters raised.</w:t>
      </w:r>
    </w:p>
    <w:p w14:paraId="435F6E79" w14:textId="3F1DF338" w:rsidR="00E918EA" w:rsidRDefault="00E918EA" w:rsidP="00F123C0">
      <w:pPr>
        <w:rPr>
          <w:rFonts w:cstheme="minorHAnsi"/>
        </w:rPr>
      </w:pPr>
    </w:p>
    <w:p w14:paraId="7B088E52" w14:textId="6FD029B0" w:rsidR="00E918EA" w:rsidRDefault="00E918EA" w:rsidP="00F123C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Moved: </w:t>
      </w:r>
      <w:r w:rsidR="00E606CB">
        <w:rPr>
          <w:rFonts w:cstheme="minorHAnsi"/>
        </w:rPr>
        <w:t>S Aldridge</w:t>
      </w:r>
      <w:r w:rsidR="00E606CB">
        <w:rPr>
          <w:rFonts w:cstheme="minorHAnsi"/>
        </w:rPr>
        <w:tab/>
        <w:t>Seconded: S Weir</w:t>
      </w:r>
    </w:p>
    <w:p w14:paraId="1FDC3987" w14:textId="75D55B73" w:rsidR="00E606CB" w:rsidRPr="00C23CF2" w:rsidRDefault="00E606CB" w:rsidP="00F123C0">
      <w:pPr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23CF2">
        <w:rPr>
          <w:rFonts w:cstheme="minorHAnsi"/>
          <w:b/>
          <w:bCs/>
        </w:rPr>
        <w:t>Carried</w:t>
      </w:r>
    </w:p>
    <w:p w14:paraId="22A9E471" w14:textId="77777777" w:rsidR="00F123C0" w:rsidRDefault="00F123C0" w:rsidP="00F123C0">
      <w:pPr>
        <w:rPr>
          <w:rFonts w:cstheme="minorHAnsi"/>
        </w:rPr>
      </w:pPr>
    </w:p>
    <w:p w14:paraId="05A71F23" w14:textId="15223F25" w:rsidR="004313DB" w:rsidRDefault="004313DB" w:rsidP="00F123C0">
      <w:pPr>
        <w:rPr>
          <w:rFonts w:cstheme="minorHAnsi"/>
          <w:b/>
          <w:bCs/>
        </w:rPr>
      </w:pPr>
      <w:r w:rsidRPr="00C23CF2">
        <w:rPr>
          <w:rFonts w:cstheme="minorHAnsi"/>
          <w:b/>
          <w:bCs/>
        </w:rPr>
        <w:t>SAILING REPORT</w:t>
      </w:r>
    </w:p>
    <w:p w14:paraId="5DDD255D" w14:textId="631700DF" w:rsidR="00C23CF2" w:rsidRDefault="00C23CF2" w:rsidP="00F123C0">
      <w:pPr>
        <w:rPr>
          <w:rFonts w:cstheme="minorHAnsi"/>
          <w:b/>
          <w:bCs/>
        </w:rPr>
      </w:pPr>
    </w:p>
    <w:p w14:paraId="04895B42" w14:textId="56722A04" w:rsidR="00642648" w:rsidRDefault="00642648" w:rsidP="00F123C0">
      <w:pPr>
        <w:rPr>
          <w:rFonts w:cstheme="minorHAnsi"/>
        </w:rPr>
      </w:pPr>
      <w:r>
        <w:rPr>
          <w:rFonts w:cstheme="minorHAnsi"/>
        </w:rPr>
        <w:t>The Sailing report had been circulated and taken as read.</w:t>
      </w:r>
    </w:p>
    <w:p w14:paraId="74C2D01E" w14:textId="4A2EF786" w:rsidR="00AC4D1D" w:rsidRDefault="00AC4D1D" w:rsidP="00F123C0">
      <w:pPr>
        <w:rPr>
          <w:rFonts w:cstheme="minorHAnsi"/>
        </w:rPr>
      </w:pPr>
      <w:r>
        <w:rPr>
          <w:rFonts w:cstheme="minorHAnsi"/>
        </w:rPr>
        <w:t>There were no matters raised.</w:t>
      </w:r>
    </w:p>
    <w:p w14:paraId="06DAAC85" w14:textId="05CEBC5D" w:rsidR="00AC4D1D" w:rsidRDefault="00AC4D1D" w:rsidP="00F123C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Moved: </w:t>
      </w:r>
      <w:r w:rsidR="00580278">
        <w:rPr>
          <w:rFonts w:cstheme="minorHAnsi"/>
        </w:rPr>
        <w:t xml:space="preserve">T Raeburn </w:t>
      </w:r>
      <w:r w:rsidR="00580278">
        <w:rPr>
          <w:rFonts w:cstheme="minorHAnsi"/>
        </w:rPr>
        <w:tab/>
        <w:t xml:space="preserve">Seconded: </w:t>
      </w:r>
      <w:r w:rsidR="00E3226B">
        <w:rPr>
          <w:rFonts w:cstheme="minorHAnsi"/>
        </w:rPr>
        <w:t>D Cox</w:t>
      </w:r>
    </w:p>
    <w:p w14:paraId="671CEC7D" w14:textId="20F7A95B" w:rsidR="00E3226B" w:rsidRPr="00E3226B" w:rsidRDefault="00E3226B" w:rsidP="00F123C0">
      <w:pPr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>Carried</w:t>
      </w:r>
    </w:p>
    <w:p w14:paraId="5847415F" w14:textId="023C1805" w:rsidR="00AC4D1D" w:rsidRPr="00642648" w:rsidRDefault="00AC4D1D" w:rsidP="00F123C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D02E6F0" w14:textId="62BE3A7F" w:rsidR="00CB263F" w:rsidRDefault="00CB263F" w:rsidP="009C5185">
      <w:pPr>
        <w:rPr>
          <w:rFonts w:cstheme="minorHAnsi"/>
        </w:rPr>
      </w:pPr>
    </w:p>
    <w:p w14:paraId="36D7135F" w14:textId="740EF94D" w:rsidR="00C66325" w:rsidRDefault="00C66325" w:rsidP="009C5185">
      <w:pPr>
        <w:rPr>
          <w:rFonts w:cstheme="minorHAnsi"/>
        </w:rPr>
      </w:pPr>
    </w:p>
    <w:p w14:paraId="7D7EFE59" w14:textId="0BF09472" w:rsidR="00C66325" w:rsidRDefault="00C66325" w:rsidP="009C5185">
      <w:pPr>
        <w:rPr>
          <w:rFonts w:cstheme="minorHAnsi"/>
        </w:rPr>
      </w:pPr>
    </w:p>
    <w:p w14:paraId="277B937C" w14:textId="77777777" w:rsidR="00C66325" w:rsidRPr="00AD3865" w:rsidRDefault="00C66325" w:rsidP="009C5185">
      <w:pPr>
        <w:rPr>
          <w:rFonts w:cstheme="minorHAnsi"/>
        </w:rPr>
      </w:pPr>
    </w:p>
    <w:p w14:paraId="05A71F69" w14:textId="79A14365" w:rsidR="00325101" w:rsidRPr="00ED6726" w:rsidRDefault="00D27C30" w:rsidP="00D903D8">
      <w:pPr>
        <w:spacing w:line="240" w:lineRule="auto"/>
        <w:rPr>
          <w:rFonts w:cstheme="minorHAnsi"/>
          <w:b/>
        </w:rPr>
      </w:pPr>
      <w:r w:rsidRPr="00AD3865">
        <w:rPr>
          <w:rFonts w:cstheme="minorHAnsi"/>
          <w:b/>
        </w:rPr>
        <w:lastRenderedPageBreak/>
        <w:t>R</w:t>
      </w:r>
      <w:r w:rsidR="004313DB" w:rsidRPr="00AD3865">
        <w:rPr>
          <w:rFonts w:cstheme="minorHAnsi"/>
          <w:b/>
        </w:rPr>
        <w:t xml:space="preserve">EMITS / RULE CHANGES  </w:t>
      </w:r>
    </w:p>
    <w:p w14:paraId="05A71F6B" w14:textId="6A15FE3B" w:rsidR="00D27C30" w:rsidRDefault="00D27C30" w:rsidP="00CB6A2D">
      <w:pPr>
        <w:spacing w:line="240" w:lineRule="auto"/>
        <w:rPr>
          <w:rFonts w:cstheme="minorHAnsi"/>
        </w:rPr>
      </w:pPr>
    </w:p>
    <w:p w14:paraId="36678ED1" w14:textId="77777777" w:rsidR="0056451B" w:rsidRPr="002D6878" w:rsidRDefault="0056451B" w:rsidP="005645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</w:rPr>
      </w:pPr>
      <w:r w:rsidRPr="002D6878">
        <w:rPr>
          <w:rFonts w:cstheme="minorHAnsi"/>
          <w:b/>
        </w:rPr>
        <w:t>Motion # 1 Honorarium</w:t>
      </w:r>
    </w:p>
    <w:p w14:paraId="3DDEA7C4" w14:textId="77777777" w:rsidR="0056451B" w:rsidRPr="002D6878" w:rsidRDefault="0056451B" w:rsidP="0056451B">
      <w:pPr>
        <w:spacing w:line="240" w:lineRule="auto"/>
        <w:rPr>
          <w:rFonts w:cstheme="minorHAnsi"/>
        </w:rPr>
      </w:pPr>
      <w:r w:rsidRPr="002D6878">
        <w:rPr>
          <w:rFonts w:cstheme="minorHAnsi"/>
        </w:rPr>
        <w:t xml:space="preserve">              In accordance with Rule 6 (iv) the honorarium for the:</w:t>
      </w:r>
    </w:p>
    <w:p w14:paraId="21D6DAC1" w14:textId="77777777" w:rsidR="0056451B" w:rsidRPr="002D6878" w:rsidRDefault="0056451B" w:rsidP="0056451B">
      <w:pPr>
        <w:spacing w:line="240" w:lineRule="auto"/>
        <w:ind w:left="720" w:firstLine="720"/>
        <w:rPr>
          <w:rFonts w:cstheme="minorHAnsi"/>
        </w:rPr>
      </w:pPr>
      <w:r w:rsidRPr="002D6878">
        <w:rPr>
          <w:rFonts w:cstheme="minorHAnsi"/>
        </w:rPr>
        <w:t xml:space="preserve">Commodore be fixed at              </w:t>
      </w:r>
      <w:r>
        <w:rPr>
          <w:rFonts w:cstheme="minorHAnsi"/>
        </w:rPr>
        <w:t>$12</w:t>
      </w:r>
      <w:r w:rsidRPr="002D6878">
        <w:rPr>
          <w:rFonts w:cstheme="minorHAnsi"/>
        </w:rPr>
        <w:t>,000.00 per annum</w:t>
      </w:r>
    </w:p>
    <w:p w14:paraId="4A92DBB4" w14:textId="77777777" w:rsidR="0056451B" w:rsidRPr="002D6878" w:rsidRDefault="0056451B" w:rsidP="0056451B">
      <w:pPr>
        <w:spacing w:line="240" w:lineRule="auto"/>
        <w:ind w:left="720" w:firstLine="720"/>
        <w:rPr>
          <w:rFonts w:cstheme="minorHAnsi"/>
        </w:rPr>
      </w:pPr>
      <w:r w:rsidRPr="002D6878">
        <w:rPr>
          <w:rFonts w:cstheme="minorHAnsi"/>
        </w:rPr>
        <w:t>Secretary be fixed at                   $10,000.00 per annum</w:t>
      </w:r>
    </w:p>
    <w:p w14:paraId="7F036E11" w14:textId="34B42B19" w:rsidR="0056451B" w:rsidRDefault="0056451B" w:rsidP="0056451B">
      <w:pPr>
        <w:spacing w:line="240" w:lineRule="auto"/>
        <w:ind w:left="720" w:firstLine="720"/>
        <w:rPr>
          <w:rFonts w:cstheme="minorHAnsi"/>
        </w:rPr>
      </w:pPr>
      <w:r w:rsidRPr="002D6878">
        <w:rPr>
          <w:rFonts w:cstheme="minorHAnsi"/>
        </w:rPr>
        <w:t xml:space="preserve">Treasurer be fixed at                   </w:t>
      </w:r>
      <w:r>
        <w:rPr>
          <w:rFonts w:cstheme="minorHAnsi"/>
        </w:rPr>
        <w:t>$14</w:t>
      </w:r>
      <w:r w:rsidRPr="002D6878">
        <w:rPr>
          <w:rFonts w:cstheme="minorHAnsi"/>
        </w:rPr>
        <w:t>,000.00 per annum</w:t>
      </w:r>
      <w:r>
        <w:rPr>
          <w:rFonts w:cstheme="minorHAnsi"/>
        </w:rPr>
        <w:t xml:space="preserve">  </w:t>
      </w:r>
    </w:p>
    <w:p w14:paraId="5CFD8501" w14:textId="264A2537" w:rsidR="0056451B" w:rsidRDefault="00E16BAD" w:rsidP="00E16BA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0582642F" w14:textId="22D85C18" w:rsidR="00E16BAD" w:rsidRDefault="00E16BAD" w:rsidP="00E16BAD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It is noted that there are no changes to the honoraria for</w:t>
      </w:r>
      <w:r w:rsidR="00CF3C1C">
        <w:rPr>
          <w:rFonts w:cstheme="minorHAnsi"/>
        </w:rPr>
        <w:t xml:space="preserve"> the </w:t>
      </w:r>
      <w:r w:rsidR="00B529C7">
        <w:rPr>
          <w:rFonts w:cstheme="minorHAnsi"/>
        </w:rPr>
        <w:t>year 2021-2022.</w:t>
      </w:r>
    </w:p>
    <w:p w14:paraId="68C70715" w14:textId="6144026A" w:rsidR="0056451B" w:rsidRDefault="00B529C7" w:rsidP="00B529C7">
      <w:pPr>
        <w:tabs>
          <w:tab w:val="left" w:pos="4253"/>
          <w:tab w:val="left" w:pos="6379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Moved:</w:t>
      </w:r>
      <w:r w:rsidR="002D7480">
        <w:rPr>
          <w:rFonts w:cstheme="minorHAnsi"/>
        </w:rPr>
        <w:t xml:space="preserve"> T Raeburn</w:t>
      </w:r>
      <w:r>
        <w:rPr>
          <w:rFonts w:cstheme="minorHAnsi"/>
        </w:rPr>
        <w:tab/>
      </w:r>
      <w:r>
        <w:rPr>
          <w:rFonts w:cstheme="minorHAnsi"/>
        </w:rPr>
        <w:tab/>
        <w:t>Seconded:</w:t>
      </w:r>
      <w:r w:rsidR="002D7480">
        <w:rPr>
          <w:rFonts w:cstheme="minorHAnsi"/>
        </w:rPr>
        <w:t xml:space="preserve"> J Budden</w:t>
      </w:r>
    </w:p>
    <w:p w14:paraId="1AF3181B" w14:textId="46BD502D" w:rsidR="00D047AB" w:rsidRPr="00D047AB" w:rsidRDefault="00D047AB" w:rsidP="00B529C7">
      <w:pPr>
        <w:tabs>
          <w:tab w:val="left" w:pos="4253"/>
          <w:tab w:val="left" w:pos="6379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Carried</w:t>
      </w:r>
    </w:p>
    <w:p w14:paraId="36D4B80E" w14:textId="77777777" w:rsidR="00B529C7" w:rsidRPr="00AD3865" w:rsidRDefault="00B529C7" w:rsidP="00B529C7">
      <w:pPr>
        <w:tabs>
          <w:tab w:val="left" w:pos="4253"/>
          <w:tab w:val="left" w:pos="6379"/>
        </w:tabs>
        <w:spacing w:line="240" w:lineRule="auto"/>
        <w:rPr>
          <w:rFonts w:cstheme="minorHAnsi"/>
        </w:rPr>
      </w:pPr>
    </w:p>
    <w:p w14:paraId="05A71F6C" w14:textId="566D2869" w:rsidR="004313DB" w:rsidRPr="00AD3865" w:rsidRDefault="004313DB" w:rsidP="00C520D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</w:rPr>
      </w:pPr>
      <w:r w:rsidRPr="00AD3865">
        <w:rPr>
          <w:rFonts w:cstheme="minorHAnsi"/>
          <w:b/>
        </w:rPr>
        <w:t xml:space="preserve">Motion # </w:t>
      </w:r>
      <w:r w:rsidR="0056451B">
        <w:rPr>
          <w:rFonts w:cstheme="minorHAnsi"/>
          <w:b/>
        </w:rPr>
        <w:t>2</w:t>
      </w:r>
      <w:r w:rsidRPr="00AD3865">
        <w:rPr>
          <w:rFonts w:cstheme="minorHAnsi"/>
          <w:b/>
        </w:rPr>
        <w:t xml:space="preserve"> Entrance Fees and Annual Dues</w:t>
      </w:r>
    </w:p>
    <w:p w14:paraId="05A71F6D" w14:textId="3981CF0A" w:rsidR="004313DB" w:rsidRPr="00AD3865" w:rsidRDefault="004313DB" w:rsidP="00C520D3">
      <w:pPr>
        <w:spacing w:line="240" w:lineRule="auto"/>
        <w:ind w:left="720"/>
        <w:rPr>
          <w:rFonts w:cstheme="minorHAnsi"/>
        </w:rPr>
      </w:pPr>
      <w:r w:rsidRPr="00AD3865">
        <w:rPr>
          <w:rFonts w:cstheme="minorHAnsi"/>
        </w:rPr>
        <w:t xml:space="preserve">“That the nomination fee </w:t>
      </w:r>
      <w:r w:rsidR="00963B8A" w:rsidRPr="00AD3865">
        <w:rPr>
          <w:rFonts w:cstheme="minorHAnsi"/>
        </w:rPr>
        <w:t>is</w:t>
      </w:r>
      <w:r w:rsidR="00D903D8" w:rsidRPr="00AD3865">
        <w:rPr>
          <w:rFonts w:cstheme="minorHAnsi"/>
        </w:rPr>
        <w:t xml:space="preserve"> fixed at $2</w:t>
      </w:r>
      <w:r w:rsidRPr="00AD3865">
        <w:rPr>
          <w:rFonts w:cstheme="minorHAnsi"/>
        </w:rPr>
        <w:t>00.00, the annual Family subscription be fixed at $105.00 and the Single be fixed at $80.00. These fees will be discounted by</w:t>
      </w:r>
      <w:r w:rsidR="00C520D3" w:rsidRPr="00AD3865">
        <w:rPr>
          <w:rFonts w:cstheme="minorHAnsi"/>
        </w:rPr>
        <w:t xml:space="preserve"> $10.00 if paid before 31 </w:t>
      </w:r>
      <w:r w:rsidR="00D903D8" w:rsidRPr="00AD3865">
        <w:rPr>
          <w:rFonts w:cstheme="minorHAnsi"/>
        </w:rPr>
        <w:t>July</w:t>
      </w:r>
      <w:r w:rsidR="00963B8A" w:rsidRPr="00AD3865">
        <w:rPr>
          <w:rFonts w:cstheme="minorHAnsi"/>
        </w:rPr>
        <w:t xml:space="preserve"> </w:t>
      </w:r>
      <w:r w:rsidR="0015495D">
        <w:rPr>
          <w:rFonts w:cstheme="minorHAnsi"/>
        </w:rPr>
        <w:t>202</w:t>
      </w:r>
      <w:r w:rsidR="00477389">
        <w:rPr>
          <w:rFonts w:cstheme="minorHAnsi"/>
        </w:rPr>
        <w:t>1</w:t>
      </w:r>
      <w:r w:rsidRPr="00AD3865">
        <w:rPr>
          <w:rFonts w:cstheme="minorHAnsi"/>
        </w:rPr>
        <w:t>.”</w:t>
      </w:r>
    </w:p>
    <w:p w14:paraId="05A71F6E" w14:textId="3D3FE5B4" w:rsidR="00A30611" w:rsidRPr="00AD3865" w:rsidRDefault="005A53A2" w:rsidP="00C520D3">
      <w:pPr>
        <w:spacing w:line="240" w:lineRule="auto"/>
        <w:ind w:firstLine="720"/>
        <w:rPr>
          <w:rFonts w:cstheme="minorHAnsi"/>
        </w:rPr>
      </w:pPr>
      <w:r w:rsidRPr="00AD3865">
        <w:rPr>
          <w:rFonts w:cstheme="minorHAnsi"/>
        </w:rPr>
        <w:t>Any subscrip</w:t>
      </w:r>
      <w:r w:rsidR="00D903D8" w:rsidRPr="00AD3865">
        <w:rPr>
          <w:rFonts w:cstheme="minorHAnsi"/>
        </w:rPr>
        <w:t xml:space="preserve">tions outstanding on 31 </w:t>
      </w:r>
      <w:r w:rsidR="001252DC" w:rsidRPr="00AD3865">
        <w:rPr>
          <w:rFonts w:cstheme="minorHAnsi"/>
        </w:rPr>
        <w:t xml:space="preserve">August </w:t>
      </w:r>
      <w:r w:rsidR="0015495D">
        <w:rPr>
          <w:rFonts w:cstheme="minorHAnsi"/>
        </w:rPr>
        <w:t>202</w:t>
      </w:r>
      <w:r w:rsidR="000B688A">
        <w:rPr>
          <w:rFonts w:cstheme="minorHAnsi"/>
        </w:rPr>
        <w:t>1</w:t>
      </w:r>
      <w:r w:rsidR="005579E8" w:rsidRPr="00AD3865">
        <w:rPr>
          <w:rFonts w:cstheme="minorHAnsi"/>
        </w:rPr>
        <w:t xml:space="preserve"> </w:t>
      </w:r>
      <w:r w:rsidRPr="00AD3865">
        <w:rPr>
          <w:rFonts w:cstheme="minorHAnsi"/>
        </w:rPr>
        <w:t>will be regarded as lapsed.</w:t>
      </w:r>
    </w:p>
    <w:p w14:paraId="05A71F6F" w14:textId="77777777" w:rsidR="005A53A2" w:rsidRPr="00AD3865" w:rsidRDefault="005A53A2" w:rsidP="00CB6A2D">
      <w:pPr>
        <w:spacing w:line="240" w:lineRule="auto"/>
        <w:rPr>
          <w:rFonts w:cstheme="minorHAnsi"/>
        </w:rPr>
      </w:pPr>
    </w:p>
    <w:p w14:paraId="05A71F70" w14:textId="0DF5BAFD" w:rsidR="00CB6A2D" w:rsidRDefault="009847B5" w:rsidP="00C520D3">
      <w:pPr>
        <w:tabs>
          <w:tab w:val="left" w:pos="426"/>
          <w:tab w:val="left" w:pos="709"/>
        </w:tabs>
        <w:spacing w:line="240" w:lineRule="auto"/>
        <w:ind w:left="1418" w:hanging="1134"/>
        <w:rPr>
          <w:rFonts w:cstheme="minorHAnsi"/>
        </w:rPr>
      </w:pPr>
      <w:r w:rsidRPr="00AD3865">
        <w:rPr>
          <w:rFonts w:cstheme="minorHAnsi"/>
          <w:b/>
        </w:rPr>
        <w:tab/>
      </w:r>
      <w:r w:rsidR="00C520D3" w:rsidRPr="00AD3865">
        <w:rPr>
          <w:rFonts w:cstheme="minorHAnsi"/>
          <w:b/>
        </w:rPr>
        <w:tab/>
      </w:r>
      <w:r w:rsidR="004313DB" w:rsidRPr="00AD3865">
        <w:rPr>
          <w:rFonts w:cstheme="minorHAnsi"/>
          <w:b/>
        </w:rPr>
        <w:t xml:space="preserve">Note:  </w:t>
      </w:r>
      <w:r w:rsidRPr="00AD3865">
        <w:rPr>
          <w:rFonts w:cstheme="minorHAnsi"/>
          <w:b/>
        </w:rPr>
        <w:tab/>
      </w:r>
      <w:r w:rsidR="004313DB" w:rsidRPr="00AD3865">
        <w:rPr>
          <w:rFonts w:cstheme="minorHAnsi"/>
        </w:rPr>
        <w:t xml:space="preserve">As </w:t>
      </w:r>
      <w:r w:rsidR="001F74C1" w:rsidRPr="00AD3865">
        <w:rPr>
          <w:rFonts w:cstheme="minorHAnsi"/>
        </w:rPr>
        <w:t>the</w:t>
      </w:r>
      <w:r w:rsidR="004313DB" w:rsidRPr="00AD3865">
        <w:rPr>
          <w:rFonts w:cstheme="minorHAnsi"/>
        </w:rPr>
        <w:t xml:space="preserve"> Club’s finances are in a healthy stat</w:t>
      </w:r>
      <w:r w:rsidR="00381032" w:rsidRPr="00AD3865">
        <w:rPr>
          <w:rFonts w:cstheme="minorHAnsi"/>
        </w:rPr>
        <w:t xml:space="preserve">e the committee recommends the </w:t>
      </w:r>
      <w:r w:rsidR="00963B8A" w:rsidRPr="00AD3865">
        <w:rPr>
          <w:rFonts w:cstheme="minorHAnsi"/>
        </w:rPr>
        <w:t xml:space="preserve">annual </w:t>
      </w:r>
      <w:r w:rsidR="00D669AA">
        <w:rPr>
          <w:rFonts w:cstheme="minorHAnsi"/>
        </w:rPr>
        <w:t>subscriptions</w:t>
      </w:r>
      <w:r w:rsidR="004313DB" w:rsidRPr="00AD3865">
        <w:rPr>
          <w:rFonts w:cstheme="minorHAnsi"/>
        </w:rPr>
        <w:t xml:space="preserve"> and entrance fee remain unaltered.</w:t>
      </w:r>
    </w:p>
    <w:p w14:paraId="05A71F71" w14:textId="77777777" w:rsidR="00543DDC" w:rsidRPr="00AD3865" w:rsidRDefault="00543DDC" w:rsidP="00C520D3">
      <w:pPr>
        <w:tabs>
          <w:tab w:val="left" w:pos="426"/>
          <w:tab w:val="left" w:pos="709"/>
        </w:tabs>
        <w:spacing w:line="240" w:lineRule="auto"/>
        <w:ind w:left="1418" w:hanging="1134"/>
        <w:rPr>
          <w:rFonts w:cstheme="minorHAnsi"/>
        </w:rPr>
      </w:pPr>
    </w:p>
    <w:p w14:paraId="05A71F72" w14:textId="7B2CD103" w:rsidR="00E30E2C" w:rsidRPr="00AD3865" w:rsidRDefault="00E30E2C" w:rsidP="00051B56">
      <w:pPr>
        <w:tabs>
          <w:tab w:val="left" w:pos="426"/>
          <w:tab w:val="left" w:pos="709"/>
          <w:tab w:val="left" w:pos="4111"/>
        </w:tabs>
        <w:spacing w:line="240" w:lineRule="auto"/>
        <w:ind w:left="1418" w:hanging="1134"/>
        <w:rPr>
          <w:rFonts w:cstheme="minorHAnsi"/>
        </w:rPr>
      </w:pPr>
      <w:r w:rsidRPr="00AD3865">
        <w:rPr>
          <w:rFonts w:cstheme="minorHAnsi"/>
          <w:b/>
        </w:rPr>
        <w:tab/>
      </w:r>
      <w:r w:rsidRPr="00AD3865">
        <w:rPr>
          <w:rFonts w:cstheme="minorHAnsi"/>
          <w:b/>
        </w:rPr>
        <w:tab/>
      </w:r>
      <w:r w:rsidRPr="00AD3865">
        <w:rPr>
          <w:rFonts w:cstheme="minorHAnsi"/>
          <w:b/>
        </w:rPr>
        <w:tab/>
      </w:r>
      <w:r w:rsidRPr="00AD3865">
        <w:rPr>
          <w:rFonts w:cstheme="minorHAnsi"/>
          <w:b/>
        </w:rPr>
        <w:tab/>
      </w:r>
      <w:r w:rsidRPr="00AD3865">
        <w:rPr>
          <w:rFonts w:cstheme="minorHAnsi"/>
          <w:b/>
        </w:rPr>
        <w:tab/>
      </w:r>
      <w:r w:rsidR="00D27C30" w:rsidRPr="00AD3865">
        <w:rPr>
          <w:rFonts w:cstheme="minorHAnsi"/>
        </w:rPr>
        <w:t>Moved:</w:t>
      </w:r>
      <w:r w:rsidR="00D27C30" w:rsidRPr="00AD3865">
        <w:rPr>
          <w:rFonts w:cstheme="minorHAnsi"/>
        </w:rPr>
        <w:tab/>
      </w:r>
      <w:r w:rsidR="002D7480">
        <w:rPr>
          <w:rFonts w:cstheme="minorHAnsi"/>
        </w:rPr>
        <w:t xml:space="preserve"> C Moon</w:t>
      </w:r>
      <w:r w:rsidR="00043734">
        <w:rPr>
          <w:rFonts w:cstheme="minorHAnsi"/>
        </w:rPr>
        <w:tab/>
        <w:t>Seconded:</w:t>
      </w:r>
      <w:r w:rsidR="002D7480">
        <w:rPr>
          <w:rFonts w:cstheme="minorHAnsi"/>
        </w:rPr>
        <w:t xml:space="preserve">  P McCrea</w:t>
      </w:r>
    </w:p>
    <w:p w14:paraId="05A71F74" w14:textId="4CC45C92" w:rsidR="00AF175E" w:rsidRPr="00D047AB" w:rsidRDefault="00625B20" w:rsidP="00AF175E">
      <w:pPr>
        <w:tabs>
          <w:tab w:val="left" w:pos="3969"/>
        </w:tabs>
        <w:spacing w:line="240" w:lineRule="auto"/>
        <w:rPr>
          <w:rFonts w:cstheme="minorHAnsi"/>
          <w:b/>
        </w:rPr>
      </w:pPr>
      <w:r w:rsidRPr="00AD3865">
        <w:rPr>
          <w:rFonts w:cstheme="minorHAnsi"/>
          <w:b/>
        </w:rPr>
        <w:tab/>
      </w:r>
      <w:r w:rsidR="00D047AB">
        <w:rPr>
          <w:rFonts w:cstheme="minorHAnsi"/>
          <w:b/>
        </w:rPr>
        <w:tab/>
        <w:t>Carried</w:t>
      </w:r>
    </w:p>
    <w:p w14:paraId="58886ED2" w14:textId="77777777" w:rsidR="00F4742A" w:rsidRPr="00BE5EA9" w:rsidRDefault="00F4742A" w:rsidP="00AF175E">
      <w:pPr>
        <w:tabs>
          <w:tab w:val="left" w:pos="3969"/>
        </w:tabs>
        <w:spacing w:line="240" w:lineRule="auto"/>
        <w:rPr>
          <w:rFonts w:cstheme="minorHAnsi"/>
          <w:b/>
        </w:rPr>
      </w:pPr>
    </w:p>
    <w:p w14:paraId="05A71F75" w14:textId="77777777" w:rsidR="004313DB" w:rsidRPr="00AD3865" w:rsidRDefault="004313DB" w:rsidP="003D0B80">
      <w:pPr>
        <w:spacing w:line="360" w:lineRule="auto"/>
        <w:rPr>
          <w:rFonts w:cstheme="minorHAnsi"/>
        </w:rPr>
      </w:pPr>
      <w:r w:rsidRPr="00AD3865">
        <w:rPr>
          <w:rFonts w:cstheme="minorHAnsi"/>
          <w:b/>
        </w:rPr>
        <w:t>ELECTION OF OFFICERS</w:t>
      </w:r>
    </w:p>
    <w:p w14:paraId="05A71F76" w14:textId="77777777" w:rsidR="004313DB" w:rsidRPr="00AD3865" w:rsidRDefault="004313DB" w:rsidP="002B023D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AD3865">
        <w:rPr>
          <w:rFonts w:cstheme="minorHAnsi"/>
        </w:rPr>
        <w:t>Patron</w:t>
      </w:r>
    </w:p>
    <w:p w14:paraId="05A71F77" w14:textId="7D446BE0" w:rsidR="004313DB" w:rsidRDefault="00F90BE5" w:rsidP="002B023D">
      <w:pPr>
        <w:pStyle w:val="ListParagraph"/>
        <w:spacing w:line="240" w:lineRule="auto"/>
        <w:rPr>
          <w:rFonts w:cstheme="minorHAnsi"/>
        </w:rPr>
      </w:pPr>
      <w:r w:rsidRPr="00AD3865">
        <w:rPr>
          <w:rFonts w:cstheme="minorHAnsi"/>
        </w:rPr>
        <w:t>“That Terry Edwards</w:t>
      </w:r>
      <w:r w:rsidR="004313DB" w:rsidRPr="00AD3865">
        <w:rPr>
          <w:rFonts w:cstheme="minorHAnsi"/>
        </w:rPr>
        <w:t xml:space="preserve"> be appointed as Club Patron for the ensuing </w:t>
      </w:r>
      <w:r w:rsidR="001F74C1" w:rsidRPr="00AD3865">
        <w:rPr>
          <w:rFonts w:cstheme="minorHAnsi"/>
        </w:rPr>
        <w:t>year”.</w:t>
      </w:r>
    </w:p>
    <w:p w14:paraId="44EB75D3" w14:textId="77777777" w:rsidR="00E1565F" w:rsidRPr="00AD3865" w:rsidRDefault="00E1565F" w:rsidP="002B023D">
      <w:pPr>
        <w:pStyle w:val="ListParagraph"/>
        <w:spacing w:line="240" w:lineRule="auto"/>
        <w:rPr>
          <w:rFonts w:cstheme="minorHAnsi"/>
        </w:rPr>
      </w:pPr>
    </w:p>
    <w:p w14:paraId="05A71F78" w14:textId="4892B7DC" w:rsidR="00CB6A2D" w:rsidRDefault="004313DB" w:rsidP="00043734">
      <w:pPr>
        <w:pStyle w:val="ListParagraph"/>
        <w:tabs>
          <w:tab w:val="left" w:pos="4111"/>
        </w:tabs>
        <w:spacing w:line="240" w:lineRule="auto"/>
        <w:rPr>
          <w:rFonts w:cstheme="minorHAnsi"/>
        </w:rPr>
      </w:pPr>
      <w:r w:rsidRPr="00AD3865">
        <w:rPr>
          <w:rFonts w:cstheme="minorHAnsi"/>
        </w:rPr>
        <w:t xml:space="preserve">                                                  </w:t>
      </w:r>
      <w:r w:rsidR="002B023D" w:rsidRPr="00AD3865">
        <w:rPr>
          <w:rFonts w:cstheme="minorHAnsi"/>
        </w:rPr>
        <w:tab/>
      </w:r>
      <w:r w:rsidR="00043734">
        <w:rPr>
          <w:rFonts w:cstheme="minorHAnsi"/>
        </w:rPr>
        <w:tab/>
      </w:r>
      <w:r w:rsidRPr="00AD3865">
        <w:rPr>
          <w:rFonts w:cstheme="minorHAnsi"/>
        </w:rPr>
        <w:t>Moved</w:t>
      </w:r>
      <w:r w:rsidR="0067656C" w:rsidRPr="00AD3865">
        <w:rPr>
          <w:rFonts w:cstheme="minorHAnsi"/>
        </w:rPr>
        <w:t>:</w:t>
      </w:r>
      <w:r w:rsidR="00A30611" w:rsidRPr="00AD3865">
        <w:rPr>
          <w:rFonts w:cstheme="minorHAnsi"/>
        </w:rPr>
        <w:t xml:space="preserve"> </w:t>
      </w:r>
      <w:r w:rsidR="002D7480">
        <w:rPr>
          <w:rFonts w:cstheme="minorHAnsi"/>
        </w:rPr>
        <w:t xml:space="preserve"> C Payne</w:t>
      </w:r>
      <w:r w:rsidR="00D903D8" w:rsidRPr="00AD3865">
        <w:rPr>
          <w:rFonts w:cstheme="minorHAnsi"/>
        </w:rPr>
        <w:t xml:space="preserve"> </w:t>
      </w:r>
      <w:r w:rsidR="00D27C30" w:rsidRPr="00AD3865">
        <w:rPr>
          <w:rFonts w:cstheme="minorHAnsi"/>
        </w:rPr>
        <w:tab/>
      </w:r>
      <w:r w:rsidR="0067656C" w:rsidRPr="00AD3865">
        <w:rPr>
          <w:rFonts w:cstheme="minorHAnsi"/>
        </w:rPr>
        <w:t>S</w:t>
      </w:r>
      <w:r w:rsidRPr="00AD3865">
        <w:rPr>
          <w:rFonts w:cstheme="minorHAnsi"/>
        </w:rPr>
        <w:t>econded</w:t>
      </w:r>
      <w:r w:rsidR="00C520D3" w:rsidRPr="00AD3865">
        <w:rPr>
          <w:rFonts w:cstheme="minorHAnsi"/>
        </w:rPr>
        <w:t>:</w:t>
      </w:r>
      <w:r w:rsidRPr="00AD3865">
        <w:rPr>
          <w:rFonts w:cstheme="minorHAnsi"/>
        </w:rPr>
        <w:t xml:space="preserve"> </w:t>
      </w:r>
      <w:r w:rsidR="00D903D8" w:rsidRPr="00AD3865">
        <w:rPr>
          <w:rFonts w:cstheme="minorHAnsi"/>
        </w:rPr>
        <w:t xml:space="preserve"> </w:t>
      </w:r>
      <w:r w:rsidR="00625B20" w:rsidRPr="00AD3865">
        <w:rPr>
          <w:rFonts w:cstheme="minorHAnsi"/>
        </w:rPr>
        <w:t xml:space="preserve"> </w:t>
      </w:r>
      <w:r w:rsidR="00BE5EA9">
        <w:rPr>
          <w:rFonts w:cstheme="minorHAnsi"/>
        </w:rPr>
        <w:t>T Raeburn</w:t>
      </w:r>
    </w:p>
    <w:p w14:paraId="3FA44C63" w14:textId="064EEE2B" w:rsidR="00442C36" w:rsidRPr="00955114" w:rsidRDefault="00955114" w:rsidP="00043734">
      <w:pPr>
        <w:pStyle w:val="ListParagraph"/>
        <w:tabs>
          <w:tab w:val="left" w:pos="4111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>Carried</w:t>
      </w:r>
    </w:p>
    <w:p w14:paraId="05A71F7A" w14:textId="77777777" w:rsidR="003D1D71" w:rsidRPr="00233207" w:rsidRDefault="003D1D71" w:rsidP="00233207">
      <w:pPr>
        <w:tabs>
          <w:tab w:val="left" w:pos="3969"/>
        </w:tabs>
        <w:spacing w:line="240" w:lineRule="auto"/>
        <w:rPr>
          <w:rFonts w:cstheme="minorHAnsi"/>
        </w:rPr>
      </w:pPr>
    </w:p>
    <w:p w14:paraId="05A71F7B" w14:textId="77777777" w:rsidR="004313DB" w:rsidRPr="00AD3865" w:rsidRDefault="004313DB" w:rsidP="002B023D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AD3865">
        <w:rPr>
          <w:rFonts w:cstheme="minorHAnsi"/>
        </w:rPr>
        <w:t>Accountant</w:t>
      </w:r>
    </w:p>
    <w:p w14:paraId="05A71F7C" w14:textId="220EA865" w:rsidR="0039158D" w:rsidRDefault="008C3B49" w:rsidP="00543DDC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“That PFK </w:t>
      </w:r>
      <w:r w:rsidR="001F74C1">
        <w:rPr>
          <w:rFonts w:cstheme="minorHAnsi"/>
        </w:rPr>
        <w:t xml:space="preserve">Tauranga </w:t>
      </w:r>
      <w:r w:rsidR="001F74C1" w:rsidRPr="00AD3865">
        <w:rPr>
          <w:rFonts w:cstheme="minorHAnsi"/>
        </w:rPr>
        <w:t>be</w:t>
      </w:r>
      <w:r w:rsidR="0039158D" w:rsidRPr="00AD3865">
        <w:rPr>
          <w:rFonts w:cstheme="minorHAnsi"/>
        </w:rPr>
        <w:t xml:space="preserve"> appointed as Chartered Accountant for the ensuing </w:t>
      </w:r>
      <w:r w:rsidR="00731BD4" w:rsidRPr="00AD3865">
        <w:rPr>
          <w:rFonts w:cstheme="minorHAnsi"/>
        </w:rPr>
        <w:t>year”.</w:t>
      </w:r>
    </w:p>
    <w:p w14:paraId="275EDCAC" w14:textId="77777777" w:rsidR="00E1565F" w:rsidRPr="00AD3865" w:rsidRDefault="00E1565F" w:rsidP="00543DDC">
      <w:pPr>
        <w:spacing w:line="240" w:lineRule="auto"/>
        <w:ind w:left="720"/>
        <w:rPr>
          <w:rFonts w:cstheme="minorHAnsi"/>
        </w:rPr>
      </w:pPr>
    </w:p>
    <w:p w14:paraId="05A71F7D" w14:textId="618FF7D5" w:rsidR="004313DB" w:rsidRDefault="0039158D" w:rsidP="00955114">
      <w:pPr>
        <w:pStyle w:val="ListParagraph"/>
        <w:tabs>
          <w:tab w:val="left" w:pos="4253"/>
          <w:tab w:val="left" w:pos="5103"/>
          <w:tab w:val="left" w:pos="6521"/>
        </w:tabs>
        <w:spacing w:line="240" w:lineRule="auto"/>
        <w:rPr>
          <w:rFonts w:cstheme="minorHAnsi"/>
        </w:rPr>
      </w:pPr>
      <w:r w:rsidRPr="00AD3865">
        <w:rPr>
          <w:rFonts w:cstheme="minorHAnsi"/>
        </w:rPr>
        <w:t xml:space="preserve">                                        </w:t>
      </w:r>
      <w:r w:rsidRPr="00AD3865">
        <w:rPr>
          <w:rFonts w:cstheme="minorHAnsi"/>
        </w:rPr>
        <w:tab/>
      </w:r>
      <w:r w:rsidR="00043734">
        <w:rPr>
          <w:rFonts w:cstheme="minorHAnsi"/>
        </w:rPr>
        <w:t xml:space="preserve">   </w:t>
      </w:r>
      <w:r w:rsidR="004313DB" w:rsidRPr="00AD3865">
        <w:rPr>
          <w:rFonts w:cstheme="minorHAnsi"/>
        </w:rPr>
        <w:t>Moved</w:t>
      </w:r>
      <w:r w:rsidR="0067656C" w:rsidRPr="00AD3865">
        <w:rPr>
          <w:rFonts w:cstheme="minorHAnsi"/>
        </w:rPr>
        <w:t>:</w:t>
      </w:r>
      <w:r w:rsidR="00A30611" w:rsidRPr="00AD3865">
        <w:rPr>
          <w:rFonts w:cstheme="minorHAnsi"/>
        </w:rPr>
        <w:t xml:space="preserve"> </w:t>
      </w:r>
      <w:r w:rsidR="00625B20" w:rsidRPr="00AD3865">
        <w:rPr>
          <w:rFonts w:cstheme="minorHAnsi"/>
        </w:rPr>
        <w:t xml:space="preserve"> </w:t>
      </w:r>
      <w:r w:rsidR="00BE5EA9">
        <w:rPr>
          <w:rFonts w:cstheme="minorHAnsi"/>
        </w:rPr>
        <w:t>S Willoughby</w:t>
      </w:r>
      <w:r w:rsidR="00043734">
        <w:rPr>
          <w:rFonts w:cstheme="minorHAnsi"/>
        </w:rPr>
        <w:tab/>
      </w:r>
      <w:r w:rsidR="0067656C" w:rsidRPr="00AD3865">
        <w:rPr>
          <w:rFonts w:cstheme="minorHAnsi"/>
        </w:rPr>
        <w:t>S</w:t>
      </w:r>
      <w:r w:rsidR="00C520D3" w:rsidRPr="00AD3865">
        <w:rPr>
          <w:rFonts w:cstheme="minorHAnsi"/>
        </w:rPr>
        <w:t>econded:</w:t>
      </w:r>
      <w:r w:rsidR="00D903D8" w:rsidRPr="00AD3865">
        <w:rPr>
          <w:rFonts w:cstheme="minorHAnsi"/>
        </w:rPr>
        <w:t xml:space="preserve">  </w:t>
      </w:r>
      <w:r w:rsidR="00BE5EA9">
        <w:rPr>
          <w:rFonts w:cstheme="minorHAnsi"/>
        </w:rPr>
        <w:t>S Aldridge</w:t>
      </w:r>
    </w:p>
    <w:p w14:paraId="6B239F03" w14:textId="29A2C4D3" w:rsidR="00955114" w:rsidRPr="007C023C" w:rsidRDefault="00955114" w:rsidP="00955114">
      <w:pPr>
        <w:pStyle w:val="ListParagraph"/>
        <w:tabs>
          <w:tab w:val="left" w:pos="4395"/>
          <w:tab w:val="left" w:pos="5103"/>
          <w:tab w:val="left" w:pos="6521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ab/>
      </w:r>
      <w:r w:rsidR="007C023C">
        <w:rPr>
          <w:rFonts w:cstheme="minorHAnsi"/>
          <w:b/>
          <w:bCs/>
        </w:rPr>
        <w:t>Carried</w:t>
      </w:r>
    </w:p>
    <w:p w14:paraId="14967B3B" w14:textId="5864ECBE" w:rsidR="00955114" w:rsidRPr="00AD3865" w:rsidRDefault="00955114" w:rsidP="00043734">
      <w:pPr>
        <w:pStyle w:val="ListParagraph"/>
        <w:tabs>
          <w:tab w:val="left" w:pos="4111"/>
          <w:tab w:val="left" w:pos="5103"/>
          <w:tab w:val="left" w:pos="6521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05A71F7F" w14:textId="77777777" w:rsidR="00AF175E" w:rsidRPr="00D669AA" w:rsidRDefault="00AF175E" w:rsidP="00D669AA">
      <w:pPr>
        <w:tabs>
          <w:tab w:val="left" w:pos="4253"/>
          <w:tab w:val="left" w:pos="6521"/>
        </w:tabs>
        <w:spacing w:line="240" w:lineRule="auto"/>
        <w:rPr>
          <w:rFonts w:cstheme="minorHAnsi"/>
        </w:rPr>
      </w:pPr>
    </w:p>
    <w:p w14:paraId="05A71F80" w14:textId="77777777" w:rsidR="004313DB" w:rsidRPr="00AD3865" w:rsidRDefault="004313DB" w:rsidP="002B023D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AD3865">
        <w:rPr>
          <w:rFonts w:cstheme="minorHAnsi"/>
        </w:rPr>
        <w:t>Office Bearers</w:t>
      </w:r>
    </w:p>
    <w:p w14:paraId="05A71F81" w14:textId="77777777" w:rsidR="004313DB" w:rsidRPr="00AD3865" w:rsidRDefault="004313DB" w:rsidP="002B023D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AD3865">
        <w:rPr>
          <w:rFonts w:cstheme="minorHAnsi"/>
        </w:rPr>
        <w:t xml:space="preserve">Commodore                                   </w:t>
      </w:r>
      <w:r w:rsidRPr="00AD3865">
        <w:rPr>
          <w:rFonts w:cstheme="minorHAnsi"/>
        </w:rPr>
        <w:tab/>
      </w:r>
      <w:r w:rsidR="0015495D">
        <w:rPr>
          <w:rFonts w:cstheme="minorHAnsi"/>
        </w:rPr>
        <w:t>Steve Willoughby</w:t>
      </w:r>
    </w:p>
    <w:p w14:paraId="05A71F82" w14:textId="77777777" w:rsidR="004313DB" w:rsidRPr="00AD3865" w:rsidRDefault="004313DB" w:rsidP="002B023D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AD3865">
        <w:rPr>
          <w:rFonts w:cstheme="minorHAnsi"/>
        </w:rPr>
        <w:t>Vice Commo</w:t>
      </w:r>
      <w:r w:rsidR="00CB6A2D" w:rsidRPr="00AD3865">
        <w:rPr>
          <w:rFonts w:cstheme="minorHAnsi"/>
        </w:rPr>
        <w:t xml:space="preserve">dore                           </w:t>
      </w:r>
      <w:r w:rsidR="007062A6" w:rsidRPr="00AD3865">
        <w:rPr>
          <w:rFonts w:cstheme="minorHAnsi"/>
        </w:rPr>
        <w:t>Stew Weir</w:t>
      </w:r>
    </w:p>
    <w:p w14:paraId="05A71F83" w14:textId="77777777" w:rsidR="004313DB" w:rsidRPr="00AD3865" w:rsidRDefault="004313DB" w:rsidP="002B023D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AD3865">
        <w:rPr>
          <w:rFonts w:cstheme="minorHAnsi"/>
        </w:rPr>
        <w:t xml:space="preserve">Club Captain                                 </w:t>
      </w:r>
      <w:r w:rsidRPr="00AD3865">
        <w:rPr>
          <w:rFonts w:cstheme="minorHAnsi"/>
        </w:rPr>
        <w:tab/>
      </w:r>
      <w:r w:rsidR="006A5FDF">
        <w:rPr>
          <w:rFonts w:cstheme="minorHAnsi"/>
        </w:rPr>
        <w:t>Chris Moon</w:t>
      </w:r>
    </w:p>
    <w:p w14:paraId="05A71F84" w14:textId="77777777" w:rsidR="004313DB" w:rsidRPr="00AD3865" w:rsidRDefault="004313DB" w:rsidP="002B023D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AD3865">
        <w:rPr>
          <w:rFonts w:cstheme="minorHAnsi"/>
        </w:rPr>
        <w:t xml:space="preserve">Secretary                                       </w:t>
      </w:r>
      <w:r w:rsidRPr="00AD3865">
        <w:rPr>
          <w:rFonts w:cstheme="minorHAnsi"/>
        </w:rPr>
        <w:tab/>
      </w:r>
      <w:r w:rsidR="00060176" w:rsidRPr="00AD3865">
        <w:rPr>
          <w:rFonts w:cstheme="minorHAnsi"/>
        </w:rPr>
        <w:t>Hazel Leslie</w:t>
      </w:r>
    </w:p>
    <w:p w14:paraId="05A71F89" w14:textId="618F9EED" w:rsidR="00325101" w:rsidRDefault="004313DB" w:rsidP="004A0AA3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AD3865">
        <w:rPr>
          <w:rFonts w:cstheme="minorHAnsi"/>
        </w:rPr>
        <w:t xml:space="preserve">Treasurer                         </w:t>
      </w:r>
      <w:r w:rsidRPr="00AD3865">
        <w:rPr>
          <w:rFonts w:cstheme="minorHAnsi"/>
        </w:rPr>
        <w:tab/>
        <w:t xml:space="preserve">   </w:t>
      </w:r>
      <w:r w:rsidRPr="00AD3865">
        <w:rPr>
          <w:rFonts w:cstheme="minorHAnsi"/>
        </w:rPr>
        <w:tab/>
      </w:r>
      <w:r w:rsidR="00D903D8" w:rsidRPr="00AD3865">
        <w:rPr>
          <w:rFonts w:cstheme="minorHAnsi"/>
        </w:rPr>
        <w:t>Donna Cox</w:t>
      </w:r>
    </w:p>
    <w:p w14:paraId="5DD0E607" w14:textId="77777777" w:rsidR="00233207" w:rsidRPr="004A0AA3" w:rsidRDefault="00233207" w:rsidP="00233207">
      <w:pPr>
        <w:pStyle w:val="ListParagraph"/>
        <w:spacing w:line="240" w:lineRule="auto"/>
        <w:ind w:left="1440"/>
        <w:rPr>
          <w:rFonts w:cstheme="minorHAnsi"/>
        </w:rPr>
      </w:pPr>
    </w:p>
    <w:p w14:paraId="05A71F8A" w14:textId="77777777" w:rsidR="00625B20" w:rsidRPr="00AD3865" w:rsidRDefault="004313DB" w:rsidP="002B023D">
      <w:pPr>
        <w:spacing w:line="240" w:lineRule="auto"/>
        <w:rPr>
          <w:rFonts w:cstheme="minorHAnsi"/>
        </w:rPr>
      </w:pPr>
      <w:r w:rsidRPr="00AD3865">
        <w:rPr>
          <w:rFonts w:cstheme="minorHAnsi"/>
        </w:rPr>
        <w:t xml:space="preserve">            Committee Members </w:t>
      </w:r>
    </w:p>
    <w:p w14:paraId="05A71F8C" w14:textId="77777777" w:rsidR="00625B20" w:rsidRPr="00AD3865" w:rsidRDefault="006A5FDF" w:rsidP="002B023D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Phil Cox</w:t>
      </w:r>
      <w:r w:rsidR="004313DB" w:rsidRPr="00AD3865">
        <w:rPr>
          <w:rFonts w:cstheme="minorHAnsi"/>
        </w:rPr>
        <w:t xml:space="preserve"> </w:t>
      </w:r>
    </w:p>
    <w:p w14:paraId="05A71F8D" w14:textId="77777777" w:rsidR="007062A6" w:rsidRPr="00AD3865" w:rsidRDefault="005579E8" w:rsidP="002B023D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AD3865">
        <w:rPr>
          <w:rFonts w:cstheme="minorHAnsi"/>
        </w:rPr>
        <w:t>John Budden</w:t>
      </w:r>
      <w:r w:rsidR="004313DB" w:rsidRPr="00AD3865">
        <w:rPr>
          <w:rFonts w:cstheme="minorHAnsi"/>
        </w:rPr>
        <w:t xml:space="preserve">      </w:t>
      </w:r>
    </w:p>
    <w:p w14:paraId="05A71F8F" w14:textId="77777777" w:rsidR="00CB6A2D" w:rsidRPr="00AD3865" w:rsidRDefault="00346A3E" w:rsidP="002B023D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AD3865">
        <w:rPr>
          <w:rFonts w:cstheme="minorHAnsi"/>
        </w:rPr>
        <w:t>Louise Turner</w:t>
      </w:r>
      <w:r w:rsidR="004313DB" w:rsidRPr="00AD3865">
        <w:rPr>
          <w:rFonts w:cstheme="minorHAnsi"/>
        </w:rPr>
        <w:tab/>
      </w:r>
    </w:p>
    <w:p w14:paraId="05A71F90" w14:textId="77777777" w:rsidR="007062A6" w:rsidRDefault="006651FA" w:rsidP="002B023D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Steve A</w:t>
      </w:r>
      <w:r w:rsidR="007062A6" w:rsidRPr="00AD3865">
        <w:rPr>
          <w:rFonts w:cstheme="minorHAnsi"/>
        </w:rPr>
        <w:t>ldridge</w:t>
      </w:r>
    </w:p>
    <w:p w14:paraId="05A71F91" w14:textId="77777777" w:rsidR="006A5FDF" w:rsidRDefault="006A5FDF" w:rsidP="002B023D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Peter McCrea</w:t>
      </w:r>
    </w:p>
    <w:p w14:paraId="05A71F92" w14:textId="19A78F3C" w:rsidR="00B46369" w:rsidRDefault="006A5FDF" w:rsidP="006A5FD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Cory Payne</w:t>
      </w:r>
    </w:p>
    <w:p w14:paraId="051108D8" w14:textId="77777777" w:rsidR="00F4742A" w:rsidRDefault="00F4742A" w:rsidP="00871E52">
      <w:pPr>
        <w:pStyle w:val="ListParagraph"/>
        <w:spacing w:line="240" w:lineRule="auto"/>
        <w:ind w:left="1440"/>
        <w:rPr>
          <w:rFonts w:cstheme="minorHAnsi"/>
        </w:rPr>
      </w:pPr>
    </w:p>
    <w:p w14:paraId="2B5CC181" w14:textId="5359087D" w:rsidR="00413B97" w:rsidRDefault="00871E52" w:rsidP="00413B97">
      <w:pPr>
        <w:pStyle w:val="ListParagraph"/>
        <w:spacing w:line="240" w:lineRule="auto"/>
        <w:ind w:left="1440"/>
        <w:rPr>
          <w:rFonts w:cstheme="minorHAnsi"/>
        </w:rPr>
      </w:pPr>
      <w:r>
        <w:rPr>
          <w:rFonts w:cstheme="minorHAnsi"/>
        </w:rPr>
        <w:lastRenderedPageBreak/>
        <w:t>New Committee Members</w:t>
      </w:r>
    </w:p>
    <w:p w14:paraId="032BF111" w14:textId="369169E2" w:rsidR="00413B97" w:rsidRDefault="00413B97" w:rsidP="006A5FD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Stuart Newcombe</w:t>
      </w:r>
    </w:p>
    <w:p w14:paraId="0397DE85" w14:textId="68E22BAF" w:rsidR="00871E52" w:rsidRDefault="00871E52" w:rsidP="006A5FD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Vicky Jenkins</w:t>
      </w:r>
    </w:p>
    <w:p w14:paraId="47B2B94E" w14:textId="78DD5BB8" w:rsidR="00871E52" w:rsidRDefault="00871E52" w:rsidP="006A5FD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Todd Pelham</w:t>
      </w:r>
    </w:p>
    <w:p w14:paraId="5F1496F5" w14:textId="3A1D8757" w:rsidR="00D73D9E" w:rsidRDefault="00D73D9E" w:rsidP="006A5FD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Shawn Vickers</w:t>
      </w:r>
    </w:p>
    <w:p w14:paraId="07F2A9CB" w14:textId="415A56CC" w:rsidR="00A23826" w:rsidRDefault="00A23826" w:rsidP="006A5FD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Kathy Crowle</w:t>
      </w:r>
    </w:p>
    <w:p w14:paraId="05A71F94" w14:textId="6465A466" w:rsidR="006A5FDF" w:rsidRDefault="00680DD4" w:rsidP="007C023C">
      <w:pPr>
        <w:pStyle w:val="ListParagraph"/>
        <w:tabs>
          <w:tab w:val="left" w:pos="4253"/>
        </w:tabs>
        <w:spacing w:line="240" w:lineRule="auto"/>
        <w:ind w:left="3600" w:firstLine="720"/>
        <w:rPr>
          <w:rFonts w:cstheme="minorHAnsi"/>
        </w:rPr>
      </w:pPr>
      <w:r>
        <w:rPr>
          <w:rFonts w:cstheme="minorHAnsi"/>
        </w:rPr>
        <w:t xml:space="preserve">Moved:  </w:t>
      </w:r>
      <w:r w:rsidR="00962010">
        <w:rPr>
          <w:rFonts w:cstheme="minorHAnsi"/>
        </w:rPr>
        <w:t>S Aldridge</w:t>
      </w:r>
      <w:r>
        <w:rPr>
          <w:rFonts w:cstheme="minorHAnsi"/>
        </w:rPr>
        <w:tab/>
      </w:r>
      <w:r w:rsidR="00325101">
        <w:rPr>
          <w:rFonts w:cstheme="minorHAnsi"/>
        </w:rPr>
        <w:t>Seconded:</w:t>
      </w:r>
      <w:r>
        <w:rPr>
          <w:rFonts w:cstheme="minorHAnsi"/>
        </w:rPr>
        <w:t xml:space="preserve">  </w:t>
      </w:r>
      <w:r w:rsidR="00962010">
        <w:rPr>
          <w:rFonts w:cstheme="minorHAnsi"/>
        </w:rPr>
        <w:t>L Turner</w:t>
      </w:r>
    </w:p>
    <w:p w14:paraId="2A60BD6A" w14:textId="3A20540E" w:rsidR="007C023C" w:rsidRDefault="007C023C" w:rsidP="00324D69">
      <w:pPr>
        <w:pStyle w:val="ListParagraph"/>
        <w:spacing w:line="240" w:lineRule="auto"/>
        <w:ind w:left="3600" w:firstLine="720"/>
        <w:rPr>
          <w:rFonts w:cstheme="minorHAnsi"/>
        </w:rPr>
      </w:pPr>
      <w:r>
        <w:rPr>
          <w:rFonts w:cstheme="minorHAnsi"/>
          <w:b/>
          <w:bCs/>
        </w:rPr>
        <w:t>Carried</w:t>
      </w:r>
      <w:r>
        <w:rPr>
          <w:rFonts w:cstheme="minorHAnsi"/>
        </w:rPr>
        <w:tab/>
      </w:r>
    </w:p>
    <w:p w14:paraId="05A71F96" w14:textId="3E3DE7F3" w:rsidR="00680DD4" w:rsidRPr="0001711A" w:rsidRDefault="00680DD4" w:rsidP="0001711A">
      <w:pPr>
        <w:spacing w:line="240" w:lineRule="auto"/>
        <w:rPr>
          <w:rFonts w:cstheme="minorHAnsi"/>
        </w:rPr>
      </w:pPr>
    </w:p>
    <w:p w14:paraId="67F83928" w14:textId="77777777" w:rsidR="0012628B" w:rsidRPr="006A5FDF" w:rsidRDefault="0012628B" w:rsidP="00680DD4">
      <w:pPr>
        <w:pStyle w:val="ListParagraph"/>
        <w:spacing w:line="240" w:lineRule="auto"/>
        <w:ind w:left="4320"/>
        <w:rPr>
          <w:rFonts w:cstheme="minorHAnsi"/>
        </w:rPr>
      </w:pPr>
    </w:p>
    <w:p w14:paraId="05A71F97" w14:textId="77777777" w:rsidR="004313DB" w:rsidRPr="00AD3865" w:rsidRDefault="004313DB" w:rsidP="002B023D">
      <w:pPr>
        <w:spacing w:line="240" w:lineRule="auto"/>
        <w:ind w:left="360"/>
        <w:rPr>
          <w:rFonts w:cstheme="minorHAnsi"/>
        </w:rPr>
      </w:pPr>
      <w:r w:rsidRPr="00AD3865">
        <w:rPr>
          <w:rFonts w:cstheme="minorHAnsi"/>
        </w:rPr>
        <w:t>4</w:t>
      </w:r>
      <w:r w:rsidRPr="00AD3865">
        <w:rPr>
          <w:rFonts w:cstheme="minorHAnsi"/>
        </w:rPr>
        <w:tab/>
        <w:t>Appointment of Handicapper</w:t>
      </w:r>
    </w:p>
    <w:p w14:paraId="05A71F98" w14:textId="3C7ADB72" w:rsidR="009670E4" w:rsidRDefault="004F5CAD" w:rsidP="002B023D">
      <w:pPr>
        <w:pStyle w:val="ListParagraph"/>
        <w:spacing w:line="240" w:lineRule="auto"/>
        <w:rPr>
          <w:rFonts w:cstheme="minorHAnsi"/>
        </w:rPr>
      </w:pPr>
      <w:r w:rsidRPr="00AD3865">
        <w:rPr>
          <w:rFonts w:cstheme="minorHAnsi"/>
        </w:rPr>
        <w:t>“That Ala</w:t>
      </w:r>
      <w:r w:rsidR="009670E4" w:rsidRPr="00AD3865">
        <w:rPr>
          <w:rFonts w:cstheme="minorHAnsi"/>
        </w:rPr>
        <w:t>n Roberts be appointed as H</w:t>
      </w:r>
      <w:r w:rsidR="00680DD4">
        <w:rPr>
          <w:rFonts w:cstheme="minorHAnsi"/>
        </w:rPr>
        <w:t xml:space="preserve">andicapper for the ensuing </w:t>
      </w:r>
      <w:r w:rsidR="00B93A65">
        <w:rPr>
          <w:rFonts w:cstheme="minorHAnsi"/>
        </w:rPr>
        <w:t>year.</w:t>
      </w:r>
    </w:p>
    <w:p w14:paraId="05A71F99" w14:textId="77777777" w:rsidR="00543DDC" w:rsidRPr="00AD3865" w:rsidRDefault="00543DDC" w:rsidP="002B023D">
      <w:pPr>
        <w:pStyle w:val="ListParagraph"/>
        <w:spacing w:line="240" w:lineRule="auto"/>
        <w:rPr>
          <w:rFonts w:cstheme="minorHAnsi"/>
        </w:rPr>
      </w:pPr>
    </w:p>
    <w:p w14:paraId="05A71F9A" w14:textId="1F2FB161" w:rsidR="004313DB" w:rsidRDefault="004313DB" w:rsidP="00403BDB">
      <w:pPr>
        <w:tabs>
          <w:tab w:val="left" w:pos="3969"/>
          <w:tab w:val="left" w:pos="4395"/>
          <w:tab w:val="left" w:pos="6521"/>
        </w:tabs>
        <w:spacing w:line="240" w:lineRule="auto"/>
        <w:ind w:left="851"/>
        <w:rPr>
          <w:rFonts w:cstheme="minorHAnsi"/>
        </w:rPr>
      </w:pPr>
      <w:r w:rsidRPr="00AD3865">
        <w:rPr>
          <w:rFonts w:cstheme="minorHAnsi"/>
        </w:rPr>
        <w:t xml:space="preserve"> </w:t>
      </w:r>
      <w:r w:rsidR="009670E4" w:rsidRPr="00AD3865">
        <w:rPr>
          <w:rFonts w:cstheme="minorHAnsi"/>
        </w:rPr>
        <w:t xml:space="preserve">                                                   </w:t>
      </w:r>
      <w:r w:rsidR="002B023D" w:rsidRPr="00AD3865">
        <w:rPr>
          <w:rFonts w:cstheme="minorHAnsi"/>
        </w:rPr>
        <w:tab/>
      </w:r>
      <w:r w:rsidR="00680DD4">
        <w:rPr>
          <w:rFonts w:cstheme="minorHAnsi"/>
        </w:rPr>
        <w:tab/>
      </w:r>
      <w:r w:rsidR="009670E4" w:rsidRPr="00AD3865">
        <w:rPr>
          <w:rFonts w:cstheme="minorHAnsi"/>
        </w:rPr>
        <w:t>Moved</w:t>
      </w:r>
      <w:r w:rsidR="0067656C" w:rsidRPr="00AD3865">
        <w:rPr>
          <w:rFonts w:cstheme="minorHAnsi"/>
        </w:rPr>
        <w:t>:</w:t>
      </w:r>
      <w:r w:rsidR="009670E4" w:rsidRPr="00AD3865">
        <w:rPr>
          <w:rFonts w:cstheme="minorHAnsi"/>
        </w:rPr>
        <w:t xml:space="preserve"> </w:t>
      </w:r>
      <w:r w:rsidR="00D903D8" w:rsidRPr="00AD3865">
        <w:rPr>
          <w:rFonts w:cstheme="minorHAnsi"/>
        </w:rPr>
        <w:t xml:space="preserve"> </w:t>
      </w:r>
      <w:r w:rsidR="00625B20" w:rsidRPr="00AD3865">
        <w:rPr>
          <w:rFonts w:cstheme="minorHAnsi"/>
        </w:rPr>
        <w:t xml:space="preserve"> </w:t>
      </w:r>
      <w:r w:rsidR="00962010">
        <w:rPr>
          <w:rFonts w:cstheme="minorHAnsi"/>
        </w:rPr>
        <w:t>J Budden</w:t>
      </w:r>
      <w:r w:rsidR="002B023D" w:rsidRPr="00AD3865">
        <w:rPr>
          <w:rFonts w:cstheme="minorHAnsi"/>
        </w:rPr>
        <w:tab/>
      </w:r>
      <w:r w:rsidR="0067656C" w:rsidRPr="00AD3865">
        <w:rPr>
          <w:rFonts w:cstheme="minorHAnsi"/>
        </w:rPr>
        <w:t>S</w:t>
      </w:r>
      <w:r w:rsidR="009670E4" w:rsidRPr="00AD3865">
        <w:rPr>
          <w:rFonts w:cstheme="minorHAnsi"/>
        </w:rPr>
        <w:t>econded</w:t>
      </w:r>
      <w:r w:rsidR="00C520D3" w:rsidRPr="00AD3865">
        <w:rPr>
          <w:rFonts w:cstheme="minorHAnsi"/>
        </w:rPr>
        <w:t>:</w:t>
      </w:r>
      <w:r w:rsidR="00D903D8" w:rsidRPr="00AD3865">
        <w:rPr>
          <w:rFonts w:cstheme="minorHAnsi"/>
        </w:rPr>
        <w:t xml:space="preserve"> </w:t>
      </w:r>
      <w:r w:rsidR="00625B20" w:rsidRPr="00AD3865">
        <w:rPr>
          <w:rFonts w:cstheme="minorHAnsi"/>
        </w:rPr>
        <w:t xml:space="preserve">  </w:t>
      </w:r>
      <w:r w:rsidR="00680DD4">
        <w:rPr>
          <w:rFonts w:cstheme="minorHAnsi"/>
        </w:rPr>
        <w:t xml:space="preserve"> </w:t>
      </w:r>
      <w:r w:rsidR="00962010">
        <w:rPr>
          <w:rFonts w:cstheme="minorHAnsi"/>
        </w:rPr>
        <w:t>S Aldridge</w:t>
      </w:r>
    </w:p>
    <w:p w14:paraId="669E639B" w14:textId="6A998928" w:rsidR="007C023C" w:rsidRPr="00403BDB" w:rsidRDefault="007C023C" w:rsidP="007C023C">
      <w:pPr>
        <w:tabs>
          <w:tab w:val="left" w:pos="3969"/>
          <w:tab w:val="left" w:pos="4395"/>
          <w:tab w:val="left" w:pos="6521"/>
        </w:tabs>
        <w:spacing w:line="240" w:lineRule="auto"/>
        <w:ind w:left="851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403BDB">
        <w:rPr>
          <w:rFonts w:cstheme="minorHAnsi"/>
          <w:b/>
          <w:bCs/>
        </w:rPr>
        <w:t>Carried</w:t>
      </w:r>
    </w:p>
    <w:p w14:paraId="05A71F9D" w14:textId="7D4CADDD" w:rsidR="005579E8" w:rsidRDefault="007C023C" w:rsidP="0098463E">
      <w:pPr>
        <w:tabs>
          <w:tab w:val="left" w:pos="3969"/>
          <w:tab w:val="left" w:pos="4253"/>
          <w:tab w:val="left" w:pos="6521"/>
        </w:tabs>
        <w:spacing w:line="240" w:lineRule="auto"/>
        <w:ind w:left="85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B7031B" w14:textId="77777777" w:rsidR="0098463E" w:rsidRPr="00AD3865" w:rsidRDefault="0098463E" w:rsidP="0098463E">
      <w:pPr>
        <w:tabs>
          <w:tab w:val="left" w:pos="3969"/>
          <w:tab w:val="left" w:pos="4253"/>
          <w:tab w:val="left" w:pos="6521"/>
        </w:tabs>
        <w:spacing w:line="240" w:lineRule="auto"/>
        <w:ind w:left="851"/>
        <w:rPr>
          <w:rFonts w:cstheme="minorHAnsi"/>
        </w:rPr>
      </w:pPr>
    </w:p>
    <w:p w14:paraId="05A71F9E" w14:textId="77777777" w:rsidR="004313DB" w:rsidRPr="00AD3865" w:rsidRDefault="004313DB" w:rsidP="004313DB">
      <w:pPr>
        <w:rPr>
          <w:rFonts w:cstheme="minorHAnsi"/>
          <w:b/>
        </w:rPr>
      </w:pPr>
      <w:r w:rsidRPr="00AD3865">
        <w:rPr>
          <w:rFonts w:cstheme="minorHAnsi"/>
          <w:b/>
        </w:rPr>
        <w:t>GENERAL BUSINESS</w:t>
      </w:r>
    </w:p>
    <w:p w14:paraId="05A71F9F" w14:textId="38B5923E" w:rsidR="00EF0345" w:rsidRDefault="00EF0345" w:rsidP="004313DB">
      <w:pPr>
        <w:rPr>
          <w:rFonts w:cstheme="minorHAnsi"/>
          <w:b/>
        </w:rPr>
      </w:pPr>
    </w:p>
    <w:p w14:paraId="28B81EC7" w14:textId="37614405" w:rsidR="0012628B" w:rsidRPr="00766120" w:rsidRDefault="00EE4F2F" w:rsidP="004313DB">
      <w:pPr>
        <w:rPr>
          <w:rFonts w:cstheme="minorHAnsi"/>
          <w:b/>
        </w:rPr>
      </w:pPr>
      <w:r w:rsidRPr="00766120">
        <w:rPr>
          <w:rFonts w:cstheme="minorHAnsi"/>
          <w:b/>
        </w:rPr>
        <w:t>.</w:t>
      </w:r>
      <w:r w:rsidRPr="00766120">
        <w:rPr>
          <w:rFonts w:cstheme="minorHAnsi"/>
          <w:b/>
        </w:rPr>
        <w:tab/>
        <w:t>Life Memberships</w:t>
      </w:r>
    </w:p>
    <w:p w14:paraId="297B45B7" w14:textId="03B494A8" w:rsidR="00EE4F2F" w:rsidRDefault="00A635AB" w:rsidP="00766120">
      <w:pPr>
        <w:spacing w:line="240" w:lineRule="auto"/>
        <w:ind w:left="2160" w:hanging="1440"/>
        <w:rPr>
          <w:rFonts w:cstheme="minorHAnsi"/>
          <w:bCs/>
        </w:rPr>
      </w:pPr>
      <w:r>
        <w:rPr>
          <w:rFonts w:cstheme="minorHAnsi"/>
          <w:b/>
        </w:rPr>
        <w:t>Motion:</w:t>
      </w:r>
      <w:r>
        <w:rPr>
          <w:rFonts w:cstheme="minorHAnsi"/>
          <w:b/>
        </w:rPr>
        <w:tab/>
      </w:r>
      <w:r>
        <w:rPr>
          <w:rFonts w:cstheme="minorHAnsi"/>
          <w:bCs/>
        </w:rPr>
        <w:t>That it be proposed that Tim Raeburn and Warwick White be awarded Life Memberships</w:t>
      </w:r>
    </w:p>
    <w:p w14:paraId="41B7B045" w14:textId="77777777" w:rsidR="00403BDB" w:rsidRDefault="00403BDB" w:rsidP="00766120">
      <w:pPr>
        <w:spacing w:line="240" w:lineRule="auto"/>
        <w:ind w:left="2160" w:hanging="1440"/>
        <w:rPr>
          <w:rFonts w:cstheme="minorHAnsi"/>
          <w:bCs/>
        </w:rPr>
      </w:pPr>
    </w:p>
    <w:p w14:paraId="16EF1956" w14:textId="74874727" w:rsidR="00766120" w:rsidRDefault="00766120" w:rsidP="00766120">
      <w:pPr>
        <w:spacing w:line="240" w:lineRule="auto"/>
        <w:ind w:left="2160" w:hanging="1440"/>
        <w:rPr>
          <w:rFonts w:cstheme="minorHAnsi"/>
          <w:b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508FB">
        <w:rPr>
          <w:rFonts w:cstheme="minorHAnsi"/>
          <w:bCs/>
        </w:rPr>
        <w:t>Moved:</w:t>
      </w:r>
      <w:r>
        <w:rPr>
          <w:rFonts w:cstheme="minorHAnsi"/>
          <w:bCs/>
        </w:rPr>
        <w:t xml:space="preserve">  </w:t>
      </w:r>
      <w:r w:rsidR="003B3C55">
        <w:rPr>
          <w:rFonts w:cstheme="minorHAnsi"/>
          <w:bCs/>
        </w:rPr>
        <w:t>L Turner</w:t>
      </w:r>
      <w:r w:rsidR="002508FB">
        <w:rPr>
          <w:rFonts w:cstheme="minorHAnsi"/>
          <w:bCs/>
        </w:rPr>
        <w:tab/>
        <w:t>Seconded:</w:t>
      </w:r>
      <w:r w:rsidR="003B3C55">
        <w:rPr>
          <w:rFonts w:cstheme="minorHAnsi"/>
          <w:bCs/>
        </w:rPr>
        <w:t xml:space="preserve">  R Keech</w:t>
      </w:r>
    </w:p>
    <w:p w14:paraId="04C18D7F" w14:textId="670D9285" w:rsidR="003B3C55" w:rsidRPr="003B3C55" w:rsidRDefault="003B3C55" w:rsidP="00766120">
      <w:pPr>
        <w:spacing w:line="240" w:lineRule="auto"/>
        <w:ind w:left="2160" w:hanging="1440"/>
        <w:rPr>
          <w:rFonts w:cstheme="minorHAnsi"/>
          <w:b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/>
        </w:rPr>
        <w:t>Carried</w:t>
      </w:r>
    </w:p>
    <w:p w14:paraId="6BF8E152" w14:textId="057E957A" w:rsidR="00766120" w:rsidRPr="00EE4F2F" w:rsidRDefault="00766120" w:rsidP="00766120">
      <w:pPr>
        <w:spacing w:line="240" w:lineRule="auto"/>
        <w:ind w:left="2160" w:hanging="1440"/>
        <w:rPr>
          <w:rFonts w:cstheme="minorHAnsi"/>
          <w:bCs/>
        </w:rPr>
      </w:pPr>
    </w:p>
    <w:p w14:paraId="05A71FA0" w14:textId="77777777" w:rsidR="005579E8" w:rsidRPr="00AD3865" w:rsidRDefault="005579E8" w:rsidP="004313DB">
      <w:pPr>
        <w:rPr>
          <w:rFonts w:cstheme="minorHAnsi"/>
          <w:b/>
        </w:rPr>
      </w:pPr>
    </w:p>
    <w:p w14:paraId="75161DB7" w14:textId="4AF86809" w:rsidR="00FE4ADB" w:rsidRDefault="00EF0345" w:rsidP="004313DB">
      <w:pPr>
        <w:rPr>
          <w:rFonts w:cstheme="minorHAnsi"/>
          <w:b/>
        </w:rPr>
      </w:pPr>
      <w:r w:rsidRPr="00AD3865">
        <w:rPr>
          <w:rFonts w:cstheme="minorHAnsi"/>
          <w:b/>
        </w:rPr>
        <w:t>MEETING CLOSED</w:t>
      </w:r>
      <w:r w:rsidR="00BF0C20">
        <w:rPr>
          <w:rFonts w:cstheme="minorHAnsi"/>
          <w:b/>
        </w:rPr>
        <w:tab/>
      </w:r>
      <w:r w:rsidR="00BF0C20">
        <w:rPr>
          <w:rFonts w:cstheme="minorHAnsi"/>
          <w:bCs/>
        </w:rPr>
        <w:t>There being no further business the meeting closed at 3.1</w:t>
      </w:r>
      <w:r w:rsidR="00FE4ADB">
        <w:rPr>
          <w:rFonts w:cstheme="minorHAnsi"/>
          <w:bCs/>
        </w:rPr>
        <w:t>2</w:t>
      </w:r>
      <w:r w:rsidR="00BF0C20">
        <w:rPr>
          <w:rFonts w:cstheme="minorHAnsi"/>
          <w:bCs/>
        </w:rPr>
        <w:t xml:space="preserve"> </w:t>
      </w:r>
      <w:r w:rsidR="0061592D">
        <w:rPr>
          <w:rFonts w:cstheme="minorHAnsi"/>
          <w:bCs/>
        </w:rPr>
        <w:t>pm.</w:t>
      </w:r>
      <w:r w:rsidR="00BF0C20">
        <w:rPr>
          <w:rFonts w:cstheme="minorHAnsi"/>
          <w:b/>
        </w:rPr>
        <w:tab/>
      </w:r>
    </w:p>
    <w:p w14:paraId="5E4AC4D2" w14:textId="77777777" w:rsidR="00FE4ADB" w:rsidRDefault="00FE4ADB" w:rsidP="004313DB">
      <w:pPr>
        <w:rPr>
          <w:rFonts w:cstheme="minorHAnsi"/>
          <w:b/>
        </w:rPr>
      </w:pPr>
    </w:p>
    <w:p w14:paraId="0569358B" w14:textId="77777777" w:rsidR="00FE4ADB" w:rsidRDefault="00FE4ADB" w:rsidP="004313DB">
      <w:pPr>
        <w:rPr>
          <w:rFonts w:cstheme="minorHAnsi"/>
          <w:b/>
        </w:rPr>
      </w:pPr>
    </w:p>
    <w:p w14:paraId="685C3C29" w14:textId="06A80AB3" w:rsidR="00FE4ADB" w:rsidRDefault="00FE4ADB" w:rsidP="004313DB">
      <w:pPr>
        <w:rPr>
          <w:rFonts w:cstheme="minorHAnsi"/>
          <w:b/>
        </w:rPr>
      </w:pPr>
    </w:p>
    <w:p w14:paraId="77AF261A" w14:textId="1555B2AD" w:rsidR="0098463E" w:rsidRDefault="0098463E" w:rsidP="004313DB">
      <w:pPr>
        <w:rPr>
          <w:rFonts w:cstheme="minorHAnsi"/>
          <w:b/>
        </w:rPr>
      </w:pPr>
    </w:p>
    <w:p w14:paraId="13B45AD0" w14:textId="090C8760" w:rsidR="0098463E" w:rsidRDefault="0098463E" w:rsidP="004313DB">
      <w:pPr>
        <w:rPr>
          <w:rFonts w:cstheme="minorHAnsi"/>
          <w:b/>
        </w:rPr>
      </w:pPr>
    </w:p>
    <w:p w14:paraId="40B22EFD" w14:textId="0EC173D5" w:rsidR="0098463E" w:rsidRDefault="0098463E" w:rsidP="004313DB">
      <w:pPr>
        <w:rPr>
          <w:rFonts w:cstheme="minorHAnsi"/>
          <w:b/>
        </w:rPr>
      </w:pPr>
    </w:p>
    <w:p w14:paraId="2E8576A4" w14:textId="51253743" w:rsidR="0098463E" w:rsidRDefault="0098463E" w:rsidP="004313DB">
      <w:pPr>
        <w:rPr>
          <w:rFonts w:cstheme="minorHAnsi"/>
          <w:b/>
        </w:rPr>
      </w:pPr>
    </w:p>
    <w:p w14:paraId="1BC5DC56" w14:textId="77777777" w:rsidR="0098463E" w:rsidRDefault="0098463E" w:rsidP="004313DB">
      <w:pPr>
        <w:rPr>
          <w:rFonts w:cstheme="minorHAnsi"/>
          <w:b/>
        </w:rPr>
      </w:pPr>
    </w:p>
    <w:p w14:paraId="11B3865E" w14:textId="62E43EBC" w:rsidR="00FE4ADB" w:rsidRPr="0098463E" w:rsidRDefault="00FE4ADB" w:rsidP="004313DB">
      <w:pPr>
        <w:rPr>
          <w:rFonts w:cstheme="minorHAnsi"/>
          <w:bCs/>
        </w:rPr>
      </w:pPr>
      <w:r w:rsidRPr="0098463E">
        <w:rPr>
          <w:rFonts w:cstheme="minorHAnsi"/>
          <w:bCs/>
        </w:rPr>
        <w:t>Donna Cox</w:t>
      </w:r>
      <w:r w:rsidR="0098463E" w:rsidRPr="0098463E">
        <w:rPr>
          <w:rFonts w:cstheme="minorHAnsi"/>
          <w:bCs/>
        </w:rPr>
        <w:tab/>
      </w:r>
      <w:r w:rsidR="0098463E" w:rsidRPr="0098463E">
        <w:rPr>
          <w:rFonts w:cstheme="minorHAnsi"/>
          <w:bCs/>
        </w:rPr>
        <w:tab/>
      </w:r>
      <w:r w:rsidR="0098463E" w:rsidRPr="0098463E">
        <w:rPr>
          <w:rFonts w:cstheme="minorHAnsi"/>
          <w:bCs/>
        </w:rPr>
        <w:tab/>
      </w:r>
      <w:r w:rsidR="0098463E" w:rsidRPr="0098463E">
        <w:rPr>
          <w:rFonts w:cstheme="minorHAnsi"/>
          <w:bCs/>
        </w:rPr>
        <w:tab/>
        <w:t>Hazel Leslie</w:t>
      </w:r>
      <w:r w:rsidR="0098463E" w:rsidRPr="0098463E">
        <w:rPr>
          <w:rFonts w:cstheme="minorHAnsi"/>
          <w:bCs/>
        </w:rPr>
        <w:tab/>
      </w:r>
      <w:r w:rsidR="0098463E" w:rsidRPr="0098463E">
        <w:rPr>
          <w:rFonts w:cstheme="minorHAnsi"/>
          <w:bCs/>
        </w:rPr>
        <w:tab/>
      </w:r>
      <w:r w:rsidR="0098463E" w:rsidRPr="0098463E">
        <w:rPr>
          <w:rFonts w:cstheme="minorHAnsi"/>
          <w:bCs/>
        </w:rPr>
        <w:tab/>
        <w:t>Steve Willoughby</w:t>
      </w:r>
    </w:p>
    <w:p w14:paraId="69478B76" w14:textId="2E9BA0FC" w:rsidR="0098463E" w:rsidRDefault="0098463E" w:rsidP="004313DB">
      <w:pPr>
        <w:rPr>
          <w:rFonts w:cstheme="minorHAnsi"/>
          <w:bCs/>
        </w:rPr>
      </w:pPr>
      <w:r w:rsidRPr="0098463E">
        <w:rPr>
          <w:rFonts w:cstheme="minorHAnsi"/>
          <w:bCs/>
        </w:rPr>
        <w:t>Treasurer</w:t>
      </w:r>
      <w:r w:rsidRPr="0098463E">
        <w:rPr>
          <w:rFonts w:cstheme="minorHAnsi"/>
          <w:bCs/>
        </w:rPr>
        <w:tab/>
      </w:r>
      <w:r w:rsidRPr="0098463E">
        <w:rPr>
          <w:rFonts w:cstheme="minorHAnsi"/>
          <w:bCs/>
        </w:rPr>
        <w:tab/>
      </w:r>
      <w:r w:rsidRPr="0098463E">
        <w:rPr>
          <w:rFonts w:cstheme="minorHAnsi"/>
          <w:bCs/>
        </w:rPr>
        <w:tab/>
      </w:r>
      <w:r w:rsidRPr="0098463E">
        <w:rPr>
          <w:rFonts w:cstheme="minorHAnsi"/>
          <w:bCs/>
        </w:rPr>
        <w:tab/>
        <w:t>Secretary</w:t>
      </w:r>
      <w:r w:rsidRPr="0098463E">
        <w:rPr>
          <w:rFonts w:cstheme="minorHAnsi"/>
          <w:bCs/>
        </w:rPr>
        <w:tab/>
      </w:r>
      <w:r w:rsidRPr="0098463E">
        <w:rPr>
          <w:rFonts w:cstheme="minorHAnsi"/>
          <w:bCs/>
        </w:rPr>
        <w:tab/>
      </w:r>
      <w:r w:rsidRPr="0098463E">
        <w:rPr>
          <w:rFonts w:cstheme="minorHAnsi"/>
          <w:bCs/>
        </w:rPr>
        <w:tab/>
        <w:t>Commodore</w:t>
      </w:r>
    </w:p>
    <w:p w14:paraId="237BB8E4" w14:textId="5C70D865" w:rsidR="0098463E" w:rsidRDefault="0098463E" w:rsidP="004313DB">
      <w:pPr>
        <w:rPr>
          <w:rFonts w:cstheme="minorHAnsi"/>
          <w:bCs/>
        </w:rPr>
      </w:pPr>
    </w:p>
    <w:p w14:paraId="702A8529" w14:textId="2A437A5F" w:rsidR="0098463E" w:rsidRDefault="0098463E" w:rsidP="004313DB">
      <w:pPr>
        <w:rPr>
          <w:rFonts w:cstheme="minorHAnsi"/>
          <w:bCs/>
        </w:rPr>
      </w:pPr>
    </w:p>
    <w:p w14:paraId="79BA4761" w14:textId="7A514F44" w:rsidR="0098463E" w:rsidRDefault="0098463E" w:rsidP="004313DB">
      <w:pPr>
        <w:rPr>
          <w:rFonts w:cstheme="minorHAnsi"/>
          <w:bCs/>
        </w:rPr>
      </w:pPr>
    </w:p>
    <w:p w14:paraId="1C5AEDCC" w14:textId="79CB4878" w:rsidR="0098463E" w:rsidRPr="0098463E" w:rsidRDefault="0098463E" w:rsidP="004313DB">
      <w:pPr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……………………………………..</w:t>
      </w:r>
      <w:r>
        <w:rPr>
          <w:rFonts w:cstheme="minorHAnsi"/>
          <w:bCs/>
        </w:rPr>
        <w:tab/>
        <w:t>…………………………………………..</w:t>
      </w:r>
    </w:p>
    <w:p w14:paraId="2E1AB257" w14:textId="77777777" w:rsidR="0098463E" w:rsidRDefault="0098463E" w:rsidP="004313DB">
      <w:pPr>
        <w:rPr>
          <w:rFonts w:cstheme="minorHAnsi"/>
          <w:b/>
        </w:rPr>
      </w:pPr>
    </w:p>
    <w:p w14:paraId="05A71FA1" w14:textId="357CD992" w:rsidR="00EF0345" w:rsidRDefault="00F42757" w:rsidP="004313DB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29738C41" w14:textId="50D85807" w:rsidR="00E1565F" w:rsidRDefault="00E1565F" w:rsidP="004313DB">
      <w:pPr>
        <w:rPr>
          <w:rFonts w:cstheme="minorHAnsi"/>
          <w:b/>
        </w:rPr>
      </w:pPr>
    </w:p>
    <w:p w14:paraId="16B5EA26" w14:textId="5BE472F8" w:rsidR="00E1565F" w:rsidRDefault="00E1565F" w:rsidP="004313DB">
      <w:pPr>
        <w:rPr>
          <w:rFonts w:cstheme="minorHAnsi"/>
          <w:b/>
        </w:rPr>
      </w:pPr>
    </w:p>
    <w:p w14:paraId="661B72A7" w14:textId="460A5359" w:rsidR="00E1565F" w:rsidRDefault="00E1565F" w:rsidP="004313DB">
      <w:pPr>
        <w:rPr>
          <w:rFonts w:cstheme="minorHAnsi"/>
          <w:b/>
        </w:rPr>
      </w:pPr>
    </w:p>
    <w:p w14:paraId="152C5FA4" w14:textId="78384727" w:rsidR="00E1565F" w:rsidRPr="00AD3865" w:rsidRDefault="00E1565F" w:rsidP="004313DB">
      <w:pPr>
        <w:rPr>
          <w:rFonts w:cstheme="minorHAnsi"/>
          <w:b/>
        </w:rPr>
      </w:pPr>
    </w:p>
    <w:p w14:paraId="05A71FA4" w14:textId="77777777" w:rsidR="007B5445" w:rsidRPr="00AD3865" w:rsidRDefault="0061592D">
      <w:pPr>
        <w:rPr>
          <w:rFonts w:cstheme="minorHAnsi"/>
        </w:rPr>
      </w:pPr>
    </w:p>
    <w:sectPr w:rsidR="007B5445" w:rsidRPr="00AD3865" w:rsidSect="0001711A"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22EA"/>
    <w:multiLevelType w:val="hybridMultilevel"/>
    <w:tmpl w:val="26E2F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05C13"/>
    <w:multiLevelType w:val="hybridMultilevel"/>
    <w:tmpl w:val="325095E8"/>
    <w:lvl w:ilvl="0" w:tplc="2E1AE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4747"/>
    <w:multiLevelType w:val="hybridMultilevel"/>
    <w:tmpl w:val="52B41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8D4"/>
    <w:rsid w:val="0000094D"/>
    <w:rsid w:val="0000378C"/>
    <w:rsid w:val="00010029"/>
    <w:rsid w:val="0001711A"/>
    <w:rsid w:val="000232CC"/>
    <w:rsid w:val="00043734"/>
    <w:rsid w:val="00051B56"/>
    <w:rsid w:val="00054210"/>
    <w:rsid w:val="00060176"/>
    <w:rsid w:val="00083C9B"/>
    <w:rsid w:val="000A6C13"/>
    <w:rsid w:val="000B688A"/>
    <w:rsid w:val="000E5E07"/>
    <w:rsid w:val="00102EDB"/>
    <w:rsid w:val="001252DC"/>
    <w:rsid w:val="00125A42"/>
    <w:rsid w:val="0012628B"/>
    <w:rsid w:val="00134ECD"/>
    <w:rsid w:val="0015495D"/>
    <w:rsid w:val="00186490"/>
    <w:rsid w:val="001E0F85"/>
    <w:rsid w:val="001E6A99"/>
    <w:rsid w:val="001F74C1"/>
    <w:rsid w:val="00233207"/>
    <w:rsid w:val="00246BD3"/>
    <w:rsid w:val="002508FB"/>
    <w:rsid w:val="00253460"/>
    <w:rsid w:val="002636F9"/>
    <w:rsid w:val="00264117"/>
    <w:rsid w:val="00271DED"/>
    <w:rsid w:val="0029276C"/>
    <w:rsid w:val="00295A93"/>
    <w:rsid w:val="002B023D"/>
    <w:rsid w:val="002C692D"/>
    <w:rsid w:val="002D6878"/>
    <w:rsid w:val="002D7480"/>
    <w:rsid w:val="002F0412"/>
    <w:rsid w:val="002F2A61"/>
    <w:rsid w:val="00324D69"/>
    <w:rsid w:val="00325101"/>
    <w:rsid w:val="00326DE1"/>
    <w:rsid w:val="003276B5"/>
    <w:rsid w:val="00327BAD"/>
    <w:rsid w:val="003317B5"/>
    <w:rsid w:val="00343257"/>
    <w:rsid w:val="00346A3E"/>
    <w:rsid w:val="003673EF"/>
    <w:rsid w:val="00381032"/>
    <w:rsid w:val="0039158D"/>
    <w:rsid w:val="00393C80"/>
    <w:rsid w:val="003B3C55"/>
    <w:rsid w:val="003C5C03"/>
    <w:rsid w:val="003D0B80"/>
    <w:rsid w:val="003D1D71"/>
    <w:rsid w:val="00403BDB"/>
    <w:rsid w:val="004046C8"/>
    <w:rsid w:val="00413B97"/>
    <w:rsid w:val="004313DB"/>
    <w:rsid w:val="00442C36"/>
    <w:rsid w:val="00477389"/>
    <w:rsid w:val="004833D3"/>
    <w:rsid w:val="004864AA"/>
    <w:rsid w:val="004A0AA3"/>
    <w:rsid w:val="004D4529"/>
    <w:rsid w:val="004D52FA"/>
    <w:rsid w:val="004E06A2"/>
    <w:rsid w:val="004F5CAD"/>
    <w:rsid w:val="004F6CE2"/>
    <w:rsid w:val="00506695"/>
    <w:rsid w:val="00511306"/>
    <w:rsid w:val="00517283"/>
    <w:rsid w:val="00543BE3"/>
    <w:rsid w:val="00543DDC"/>
    <w:rsid w:val="00543F35"/>
    <w:rsid w:val="00555F5D"/>
    <w:rsid w:val="005579E8"/>
    <w:rsid w:val="005615B9"/>
    <w:rsid w:val="0056451B"/>
    <w:rsid w:val="00580278"/>
    <w:rsid w:val="0059477B"/>
    <w:rsid w:val="005A53A2"/>
    <w:rsid w:val="005B4CA5"/>
    <w:rsid w:val="005B7103"/>
    <w:rsid w:val="0061592D"/>
    <w:rsid w:val="00625B20"/>
    <w:rsid w:val="00642648"/>
    <w:rsid w:val="006651FA"/>
    <w:rsid w:val="006670B0"/>
    <w:rsid w:val="0067656C"/>
    <w:rsid w:val="00680DD4"/>
    <w:rsid w:val="00692E16"/>
    <w:rsid w:val="006A5FDF"/>
    <w:rsid w:val="006C311C"/>
    <w:rsid w:val="006D0975"/>
    <w:rsid w:val="006D2161"/>
    <w:rsid w:val="007062A6"/>
    <w:rsid w:val="00707758"/>
    <w:rsid w:val="00727558"/>
    <w:rsid w:val="00731BD4"/>
    <w:rsid w:val="00746C11"/>
    <w:rsid w:val="00766120"/>
    <w:rsid w:val="007968D4"/>
    <w:rsid w:val="007B4A24"/>
    <w:rsid w:val="007C023C"/>
    <w:rsid w:val="007D692B"/>
    <w:rsid w:val="007F5F3C"/>
    <w:rsid w:val="00827ACA"/>
    <w:rsid w:val="00833A09"/>
    <w:rsid w:val="008537E3"/>
    <w:rsid w:val="00861ECA"/>
    <w:rsid w:val="0086628B"/>
    <w:rsid w:val="00871E52"/>
    <w:rsid w:val="0087369D"/>
    <w:rsid w:val="00887220"/>
    <w:rsid w:val="008902AF"/>
    <w:rsid w:val="008B45D4"/>
    <w:rsid w:val="008C3B49"/>
    <w:rsid w:val="008E2C21"/>
    <w:rsid w:val="008E43B0"/>
    <w:rsid w:val="008F395E"/>
    <w:rsid w:val="00955114"/>
    <w:rsid w:val="00962010"/>
    <w:rsid w:val="00963B8A"/>
    <w:rsid w:val="009670E4"/>
    <w:rsid w:val="0098463E"/>
    <w:rsid w:val="009847B5"/>
    <w:rsid w:val="0098638F"/>
    <w:rsid w:val="009B4475"/>
    <w:rsid w:val="009C3614"/>
    <w:rsid w:val="009C5185"/>
    <w:rsid w:val="00A101E4"/>
    <w:rsid w:val="00A23826"/>
    <w:rsid w:val="00A23C99"/>
    <w:rsid w:val="00A30611"/>
    <w:rsid w:val="00A444CD"/>
    <w:rsid w:val="00A635AB"/>
    <w:rsid w:val="00A9349F"/>
    <w:rsid w:val="00AA5BFD"/>
    <w:rsid w:val="00AA7F63"/>
    <w:rsid w:val="00AB6904"/>
    <w:rsid w:val="00AC4D1D"/>
    <w:rsid w:val="00AC531F"/>
    <w:rsid w:val="00AD3865"/>
    <w:rsid w:val="00AF175E"/>
    <w:rsid w:val="00AF6ED9"/>
    <w:rsid w:val="00B06A1B"/>
    <w:rsid w:val="00B201EE"/>
    <w:rsid w:val="00B46369"/>
    <w:rsid w:val="00B47D45"/>
    <w:rsid w:val="00B529C7"/>
    <w:rsid w:val="00B62A8A"/>
    <w:rsid w:val="00B93A65"/>
    <w:rsid w:val="00BE15BB"/>
    <w:rsid w:val="00BE5765"/>
    <w:rsid w:val="00BE5EA9"/>
    <w:rsid w:val="00BF0C20"/>
    <w:rsid w:val="00BF294A"/>
    <w:rsid w:val="00C14521"/>
    <w:rsid w:val="00C23CF2"/>
    <w:rsid w:val="00C51AE7"/>
    <w:rsid w:val="00C520D3"/>
    <w:rsid w:val="00C66325"/>
    <w:rsid w:val="00C84FB4"/>
    <w:rsid w:val="00C90253"/>
    <w:rsid w:val="00C930C5"/>
    <w:rsid w:val="00CB263F"/>
    <w:rsid w:val="00CB4E62"/>
    <w:rsid w:val="00CB6A2D"/>
    <w:rsid w:val="00CF3C1C"/>
    <w:rsid w:val="00D047AB"/>
    <w:rsid w:val="00D140CF"/>
    <w:rsid w:val="00D157D4"/>
    <w:rsid w:val="00D27C30"/>
    <w:rsid w:val="00D34A18"/>
    <w:rsid w:val="00D669AA"/>
    <w:rsid w:val="00D73D9E"/>
    <w:rsid w:val="00D903D8"/>
    <w:rsid w:val="00D924EB"/>
    <w:rsid w:val="00D9423B"/>
    <w:rsid w:val="00DD4A7A"/>
    <w:rsid w:val="00DE7C6A"/>
    <w:rsid w:val="00E1565F"/>
    <w:rsid w:val="00E16BAD"/>
    <w:rsid w:val="00E30E2C"/>
    <w:rsid w:val="00E3226B"/>
    <w:rsid w:val="00E52650"/>
    <w:rsid w:val="00E606CB"/>
    <w:rsid w:val="00E76B1C"/>
    <w:rsid w:val="00E918EA"/>
    <w:rsid w:val="00EC715F"/>
    <w:rsid w:val="00ED6726"/>
    <w:rsid w:val="00EE4F2F"/>
    <w:rsid w:val="00EF0345"/>
    <w:rsid w:val="00F123C0"/>
    <w:rsid w:val="00F15E3A"/>
    <w:rsid w:val="00F42757"/>
    <w:rsid w:val="00F4742A"/>
    <w:rsid w:val="00F56EC3"/>
    <w:rsid w:val="00F72D80"/>
    <w:rsid w:val="00F90BE5"/>
    <w:rsid w:val="00FA118D"/>
    <w:rsid w:val="00FA5B5C"/>
    <w:rsid w:val="00FB0EC7"/>
    <w:rsid w:val="00FB4E8E"/>
    <w:rsid w:val="00FC2C48"/>
    <w:rsid w:val="00FE4AD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1F15"/>
  <w15:docId w15:val="{401BEDF1-BB1F-496D-9957-19A6C540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313DB"/>
    <w:pPr>
      <w:keepNext/>
      <w:spacing w:line="240" w:lineRule="auto"/>
      <w:outlineLvl w:val="1"/>
    </w:pPr>
    <w:rPr>
      <w:rFonts w:ascii="Tahoma" w:eastAsia="Times New Roman" w:hAnsi="Tahoma" w:cs="Tahoma"/>
      <w:b/>
      <w:bCs/>
      <w:i/>
      <w:i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13DB"/>
    <w:rPr>
      <w:rFonts w:ascii="Tahoma" w:eastAsia="Times New Roman" w:hAnsi="Tahoma" w:cs="Tahoma"/>
      <w:b/>
      <w:bCs/>
      <w:i/>
      <w:iCs/>
      <w:sz w:val="40"/>
      <w:szCs w:val="24"/>
    </w:rPr>
  </w:style>
  <w:style w:type="paragraph" w:styleId="ListParagraph">
    <w:name w:val="List Paragraph"/>
    <w:basedOn w:val="Normal"/>
    <w:uiPriority w:val="34"/>
    <w:qFormat/>
    <w:rsid w:val="004313DB"/>
    <w:pPr>
      <w:ind w:left="720"/>
      <w:contextualSpacing/>
    </w:pPr>
  </w:style>
  <w:style w:type="character" w:styleId="Hyperlink">
    <w:name w:val="Hyperlink"/>
    <w:basedOn w:val="DefaultParagraphFont"/>
    <w:unhideWhenUsed/>
    <w:rsid w:val="004313DB"/>
    <w:rPr>
      <w:color w:val="0000FF"/>
      <w:u w:val="single"/>
    </w:rPr>
  </w:style>
  <w:style w:type="table" w:styleId="TableGrid">
    <w:name w:val="Table Grid"/>
    <w:basedOn w:val="TableNormal"/>
    <w:uiPriority w:val="59"/>
    <w:rsid w:val="00431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Hazel Catcheside</cp:lastModifiedBy>
  <cp:revision>132</cp:revision>
  <cp:lastPrinted>2021-05-15T23:24:00Z</cp:lastPrinted>
  <dcterms:created xsi:type="dcterms:W3CDTF">2020-05-04T02:40:00Z</dcterms:created>
  <dcterms:modified xsi:type="dcterms:W3CDTF">2021-06-27T23:32:00Z</dcterms:modified>
</cp:coreProperties>
</file>